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964" w:rsidRPr="00AC0636" w:rsidRDefault="00934964" w:rsidP="0093496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45/2023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934964" w:rsidRPr="00AC0636" w:rsidRDefault="00934964" w:rsidP="00934964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934964" w:rsidRPr="00AC0636" w:rsidRDefault="00934964" w:rsidP="00934964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934964" w:rsidRPr="00AC0636" w:rsidRDefault="00934964" w:rsidP="00934964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934964" w:rsidRPr="00AC0636" w:rsidRDefault="00934964" w:rsidP="00934964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934964" w:rsidRPr="00AC0636" w:rsidRDefault="00934964" w:rsidP="00934964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934964" w:rsidRPr="00AC0636" w:rsidRDefault="00934964" w:rsidP="00934964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934964" w:rsidRPr="00AC0636" w:rsidRDefault="00934964" w:rsidP="00934964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934964" w:rsidRPr="00AC0636" w:rsidRDefault="00934964" w:rsidP="00934964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934964" w:rsidRPr="00AC0636" w:rsidRDefault="00934964" w:rsidP="00934964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934964" w:rsidRPr="00AC0636" w:rsidRDefault="00934964" w:rsidP="00934964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934964" w:rsidRPr="00AC0636" w:rsidRDefault="00934964" w:rsidP="00934964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934964" w:rsidRPr="00AC0636" w:rsidRDefault="00934964" w:rsidP="00934964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934964" w:rsidRDefault="00934964" w:rsidP="00934964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844521">
        <w:rPr>
          <w:rFonts w:cs="Calibri"/>
          <w:b/>
          <w:i/>
          <w:sz w:val="26"/>
          <w:szCs w:val="26"/>
          <w:u w:val="single"/>
        </w:rPr>
        <w:t>GENERATORY RADIONUKLEIDU</w:t>
      </w:r>
    </w:p>
    <w:p w:rsidR="00934964" w:rsidRPr="00AC0636" w:rsidRDefault="00934964" w:rsidP="00934964">
      <w:pPr>
        <w:pStyle w:val="Akapitzlist"/>
        <w:tabs>
          <w:tab w:val="num" w:pos="0"/>
        </w:tabs>
        <w:ind w:left="510"/>
        <w:jc w:val="center"/>
        <w:rPr>
          <w:rFonts w:cs="Calibri"/>
          <w:u w:val="single"/>
        </w:rPr>
      </w:pPr>
      <w:r w:rsidRPr="00AC0636">
        <w:rPr>
          <w:rFonts w:cs="Calibri"/>
          <w:u w:val="single"/>
        </w:rPr>
        <w:t>wymagania związane z wykonaniem:</w:t>
      </w:r>
      <w:r>
        <w:rPr>
          <w:rFonts w:cs="Calibri"/>
          <w:u w:val="single"/>
        </w:rPr>
        <w:t xml:space="preserve"> - zgodnie z załącznikiem nr 1</w:t>
      </w:r>
    </w:p>
    <w:p w:rsidR="00934964" w:rsidRPr="00AC0636" w:rsidRDefault="00934964" w:rsidP="00934964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934964" w:rsidRPr="00221740" w:rsidRDefault="00934964" w:rsidP="00934964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05/06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934964" w:rsidRPr="00590E6B" w:rsidRDefault="00934964" w:rsidP="00934964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934964" w:rsidRPr="00AC0636" w:rsidRDefault="00934964" w:rsidP="00934964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934964" w:rsidRPr="00AC0636" w:rsidRDefault="00934964" w:rsidP="00934964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934964" w:rsidRPr="00AC0636" w:rsidRDefault="00934964" w:rsidP="00934964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934964" w:rsidRPr="00686169" w:rsidRDefault="00934964" w:rsidP="00934964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934964" w:rsidRPr="00AD559C" w:rsidRDefault="00934964" w:rsidP="00934964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934964" w:rsidRPr="00AC0636" w:rsidRDefault="00934964" w:rsidP="00934964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934964" w:rsidRPr="00AC0636" w:rsidRDefault="00934964" w:rsidP="00934964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934964" w:rsidRPr="00AC0636" w:rsidRDefault="00934964" w:rsidP="00934964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934964" w:rsidRPr="00AC0636" w:rsidRDefault="00934964" w:rsidP="00934964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934964" w:rsidRPr="00AC0636" w:rsidRDefault="00934964" w:rsidP="00934964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934964" w:rsidRPr="00AC0636" w:rsidRDefault="00934964" w:rsidP="00934964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934964" w:rsidRPr="00AC0636" w:rsidRDefault="00934964" w:rsidP="00934964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934964" w:rsidRDefault="00934964" w:rsidP="00934964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934964" w:rsidRDefault="00934964" w:rsidP="00934964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934964" w:rsidRPr="00AC0636" w:rsidRDefault="00934964" w:rsidP="00934964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934964" w:rsidRPr="00AC0636" w:rsidRDefault="00934964" w:rsidP="009349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934964" w:rsidRPr="00AC0636" w:rsidRDefault="00934964" w:rsidP="009349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34964" w:rsidRPr="00AC0636" w:rsidRDefault="00934964" w:rsidP="009349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34964" w:rsidRPr="00AC0636" w:rsidRDefault="00934964" w:rsidP="009349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34964" w:rsidRPr="00AC0636" w:rsidRDefault="00934964" w:rsidP="009349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34964" w:rsidRPr="00AC0636" w:rsidRDefault="00934964" w:rsidP="009349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34964" w:rsidRPr="00AC0636" w:rsidRDefault="00934964" w:rsidP="009349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34964" w:rsidRPr="00AC0636" w:rsidRDefault="00934964" w:rsidP="009349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34964" w:rsidRPr="00AC0636" w:rsidRDefault="00934964" w:rsidP="009349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34964" w:rsidRPr="00AC0636" w:rsidRDefault="00934964" w:rsidP="009349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34964" w:rsidRPr="00AC0636" w:rsidRDefault="00934964" w:rsidP="009349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34964" w:rsidRPr="00AC0636" w:rsidRDefault="00934964" w:rsidP="009349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34964" w:rsidRPr="00AC0636" w:rsidRDefault="00934964" w:rsidP="009349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34964" w:rsidRPr="00AC0636" w:rsidRDefault="00934964" w:rsidP="009349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34964" w:rsidRPr="00AC0636" w:rsidRDefault="00934964" w:rsidP="009349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34964" w:rsidRPr="00AC0636" w:rsidRDefault="00934964" w:rsidP="009349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34964" w:rsidRDefault="00934964" w:rsidP="009349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34964" w:rsidRDefault="00934964" w:rsidP="009349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34964" w:rsidRDefault="00934964" w:rsidP="009349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34964" w:rsidRDefault="00934964" w:rsidP="009349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34964" w:rsidRDefault="00934964" w:rsidP="009349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34964" w:rsidRDefault="00934964" w:rsidP="009349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34964" w:rsidRDefault="00934964" w:rsidP="009349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34964" w:rsidRPr="00AC0636" w:rsidRDefault="00934964" w:rsidP="00934964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1D103" wp14:editId="76EC3AAD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964" w:rsidRDefault="00934964" w:rsidP="00934964">
                            <w:pPr>
                              <w:jc w:val="center"/>
                            </w:pPr>
                          </w:p>
                          <w:p w:rsidR="00934964" w:rsidRDefault="00934964" w:rsidP="00934964">
                            <w:pPr>
                              <w:jc w:val="center"/>
                            </w:pPr>
                          </w:p>
                          <w:p w:rsidR="00934964" w:rsidRDefault="00934964" w:rsidP="00934964">
                            <w:pPr>
                              <w:jc w:val="center"/>
                            </w:pPr>
                          </w:p>
                          <w:p w:rsidR="00934964" w:rsidRDefault="00934964" w:rsidP="00934964">
                            <w:pPr>
                              <w:jc w:val="center"/>
                            </w:pPr>
                          </w:p>
                          <w:p w:rsidR="00934964" w:rsidRDefault="00934964" w:rsidP="00934964">
                            <w:pPr>
                              <w:jc w:val="center"/>
                            </w:pPr>
                          </w:p>
                          <w:p w:rsidR="00934964" w:rsidRDefault="00934964" w:rsidP="00934964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F1D103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934964" w:rsidRDefault="00934964" w:rsidP="00934964">
                      <w:pPr>
                        <w:jc w:val="center"/>
                      </w:pPr>
                    </w:p>
                    <w:p w:rsidR="00934964" w:rsidRDefault="00934964" w:rsidP="00934964">
                      <w:pPr>
                        <w:jc w:val="center"/>
                      </w:pPr>
                    </w:p>
                    <w:p w:rsidR="00934964" w:rsidRDefault="00934964" w:rsidP="00934964">
                      <w:pPr>
                        <w:jc w:val="center"/>
                      </w:pPr>
                    </w:p>
                    <w:p w:rsidR="00934964" w:rsidRDefault="00934964" w:rsidP="00934964">
                      <w:pPr>
                        <w:jc w:val="center"/>
                      </w:pPr>
                    </w:p>
                    <w:p w:rsidR="00934964" w:rsidRDefault="00934964" w:rsidP="00934964">
                      <w:pPr>
                        <w:jc w:val="center"/>
                      </w:pPr>
                    </w:p>
                    <w:p w:rsidR="00934964" w:rsidRDefault="00934964" w:rsidP="00934964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934964" w:rsidRPr="00AC0636" w:rsidRDefault="00934964" w:rsidP="00934964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do §</w:t>
      </w:r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5 pkt. 1.2 Regulaminu gospodarowania środkami publicznymi </w:t>
      </w:r>
    </w:p>
    <w:p w:rsidR="00934964" w:rsidRPr="00AC0636" w:rsidRDefault="00934964" w:rsidP="00934964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934964" w:rsidRPr="00AC0636" w:rsidRDefault="00934964" w:rsidP="00934964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934964" w:rsidRPr="00542C54" w:rsidRDefault="00934964" w:rsidP="00934964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934964" w:rsidRPr="00AC0636" w:rsidRDefault="00934964" w:rsidP="00934964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934964" w:rsidRPr="00AC0636" w:rsidRDefault="00934964" w:rsidP="00934964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934964" w:rsidRPr="00AC0636" w:rsidRDefault="00934964" w:rsidP="0093496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934964" w:rsidRPr="00AC0636" w:rsidRDefault="00934964" w:rsidP="0093496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934964" w:rsidRPr="00AC0636" w:rsidRDefault="00934964" w:rsidP="0093496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934964" w:rsidRPr="00AC0636" w:rsidRDefault="00934964" w:rsidP="0093496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934964" w:rsidRPr="00AC0636" w:rsidRDefault="00934964" w:rsidP="0093496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934964" w:rsidRPr="00AC0636" w:rsidRDefault="00934964" w:rsidP="00934964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934964" w:rsidRPr="00844521" w:rsidRDefault="00934964" w:rsidP="00934964">
      <w:pPr>
        <w:pStyle w:val="Akapitzlist"/>
        <w:tabs>
          <w:tab w:val="num" w:pos="0"/>
        </w:tabs>
        <w:ind w:left="1065"/>
        <w:jc w:val="center"/>
        <w:rPr>
          <w:rFonts w:cs="Calibri"/>
          <w:b/>
          <w:i/>
          <w:sz w:val="26"/>
          <w:szCs w:val="26"/>
          <w:u w:val="single"/>
        </w:rPr>
      </w:pPr>
      <w:r w:rsidRPr="00844521">
        <w:rPr>
          <w:rFonts w:cs="Calibri"/>
          <w:b/>
          <w:i/>
          <w:sz w:val="26"/>
          <w:szCs w:val="26"/>
          <w:u w:val="single"/>
        </w:rPr>
        <w:t>GENERATORY RADIONUKLEIDU</w:t>
      </w:r>
    </w:p>
    <w:p w:rsidR="00934964" w:rsidRPr="00934964" w:rsidRDefault="00934964" w:rsidP="00934964">
      <w:pPr>
        <w:pStyle w:val="Akapitzlist"/>
        <w:numPr>
          <w:ilvl w:val="0"/>
          <w:numId w:val="3"/>
        </w:numPr>
        <w:tabs>
          <w:tab w:val="clear" w:pos="1065"/>
          <w:tab w:val="num" w:pos="567"/>
        </w:tabs>
        <w:spacing w:line="360" w:lineRule="auto"/>
        <w:ind w:hanging="1065"/>
        <w:jc w:val="both"/>
        <w:rPr>
          <w:rFonts w:cs="Calibri"/>
          <w:b/>
        </w:rPr>
      </w:pPr>
      <w:r w:rsidRPr="00934964">
        <w:rPr>
          <w:rFonts w:cs="Calibri"/>
        </w:rPr>
        <w:t>Oferuję wykonanie przedmiotu zamówienia za kwotę:</w:t>
      </w:r>
    </w:p>
    <w:p w:rsidR="00934964" w:rsidRDefault="00934964" w:rsidP="00934964">
      <w:pPr>
        <w:pStyle w:val="Akapitzlist"/>
        <w:spacing w:after="0" w:line="360" w:lineRule="auto"/>
        <w:ind w:left="0"/>
        <w:jc w:val="both"/>
        <w:rPr>
          <w:rFonts w:cs="Calibri"/>
          <w:b/>
        </w:rPr>
      </w:pPr>
      <w:r w:rsidRPr="00934964">
        <w:rPr>
          <w:rFonts w:cs="Calibri"/>
          <w:b/>
        </w:rPr>
        <w:t>PAKIET I</w:t>
      </w:r>
    </w:p>
    <w:p w:rsidR="00934964" w:rsidRPr="00934964" w:rsidRDefault="00934964" w:rsidP="00934964">
      <w:pPr>
        <w:pStyle w:val="Akapitzlist"/>
        <w:spacing w:after="0" w:line="360" w:lineRule="auto"/>
        <w:ind w:left="0"/>
        <w:jc w:val="both"/>
        <w:rPr>
          <w:rFonts w:cs="Calibri"/>
          <w:b/>
        </w:rPr>
      </w:pPr>
      <w:r w:rsidRPr="00934964">
        <w:rPr>
          <w:rFonts w:cs="Calibri"/>
          <w:b/>
        </w:rPr>
        <w:t>Wartość netto ……………………………… zł</w:t>
      </w:r>
    </w:p>
    <w:p w:rsidR="00934964" w:rsidRPr="00AC0636" w:rsidRDefault="00934964" w:rsidP="00934964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934964" w:rsidRDefault="00934964" w:rsidP="00934964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934964" w:rsidRPr="00AC0636" w:rsidRDefault="00934964" w:rsidP="00934964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934964" w:rsidRPr="00AC0636" w:rsidRDefault="00934964" w:rsidP="00934964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934964" w:rsidRPr="00B32066" w:rsidRDefault="00934964" w:rsidP="00934964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934964" w:rsidRPr="00AC0636" w:rsidRDefault="00934964" w:rsidP="00934964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12 m </w:t>
      </w:r>
      <w:proofErr w:type="spellStart"/>
      <w:r>
        <w:rPr>
          <w:rFonts w:ascii="Calibri" w:hAnsi="Calibri" w:cs="Calibri"/>
          <w:sz w:val="22"/>
          <w:szCs w:val="22"/>
        </w:rPr>
        <w:t>cy</w:t>
      </w:r>
      <w:proofErr w:type="spellEnd"/>
    </w:p>
    <w:p w:rsidR="00934964" w:rsidRPr="00AC0636" w:rsidRDefault="00934964" w:rsidP="00934964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934964" w:rsidRPr="00AC0636" w:rsidRDefault="00934964" w:rsidP="00934964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934964" w:rsidRPr="00AC0636" w:rsidRDefault="00934964" w:rsidP="00934964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934964" w:rsidRPr="00AC0636" w:rsidRDefault="00934964" w:rsidP="00934964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934964" w:rsidRPr="00AC0636" w:rsidRDefault="00934964" w:rsidP="00934964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934964" w:rsidRPr="00AC0636" w:rsidRDefault="00934964" w:rsidP="00934964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934964" w:rsidRPr="00AC0636" w:rsidRDefault="00934964" w:rsidP="00934964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934964" w:rsidRPr="00AC0636" w:rsidRDefault="00934964" w:rsidP="00934964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934964" w:rsidRPr="00AC0636" w:rsidRDefault="00934964" w:rsidP="0093496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934964" w:rsidRPr="00AC0636" w:rsidRDefault="00934964" w:rsidP="0093496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934964" w:rsidRPr="00AC0636" w:rsidRDefault="00934964" w:rsidP="0093496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934964" w:rsidRDefault="00934964" w:rsidP="00934964">
      <w:pPr>
        <w:spacing w:line="360" w:lineRule="auto"/>
        <w:rPr>
          <w:rFonts w:ascii="Calibri" w:hAnsi="Calibri" w:cs="Calibri"/>
          <w:b/>
          <w:sz w:val="28"/>
          <w:u w:val="single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</w:t>
      </w:r>
      <w:r>
        <w:rPr>
          <w:rFonts w:ascii="Calibri" w:hAnsi="Calibri" w:cs="Calibri"/>
          <w:b/>
          <w:sz w:val="28"/>
          <w:u w:val="single"/>
        </w:rPr>
        <w:t xml:space="preserve">   </w:t>
      </w:r>
    </w:p>
    <w:p w:rsidR="00934964" w:rsidRDefault="00934964" w:rsidP="00934964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  <w:r w:rsidRPr="0018645F">
        <w:rPr>
          <w:rFonts w:ascii="Calibri" w:hAnsi="Calibri" w:cs="Calibri"/>
          <w:b/>
          <w:sz w:val="28"/>
        </w:rPr>
        <w:t xml:space="preserve">     </w:t>
      </w:r>
    </w:p>
    <w:p w:rsidR="00934964" w:rsidRDefault="00934964" w:rsidP="00934964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</w:p>
    <w:p w:rsidR="00934964" w:rsidRDefault="00934964" w:rsidP="00934964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934964" w:rsidRDefault="00934964" w:rsidP="00934964">
      <w:pPr>
        <w:pStyle w:val="Akapitzlist"/>
        <w:tabs>
          <w:tab w:val="num" w:pos="0"/>
        </w:tabs>
        <w:ind w:left="1065"/>
        <w:jc w:val="center"/>
        <w:rPr>
          <w:rFonts w:eastAsia="Times New Roman" w:cs="Calibri"/>
          <w:b/>
          <w:sz w:val="28"/>
          <w:szCs w:val="24"/>
          <w:u w:val="single"/>
          <w:lang w:eastAsia="pl-PL"/>
        </w:rPr>
      </w:pPr>
    </w:p>
    <w:p w:rsidR="00934964" w:rsidRDefault="00934964" w:rsidP="00934964">
      <w:pPr>
        <w:pStyle w:val="Akapitzlist"/>
        <w:tabs>
          <w:tab w:val="num" w:pos="0"/>
        </w:tabs>
        <w:ind w:left="1065"/>
        <w:jc w:val="center"/>
        <w:rPr>
          <w:rFonts w:eastAsia="Times New Roman" w:cs="Calibri"/>
          <w:b/>
          <w:sz w:val="28"/>
          <w:szCs w:val="24"/>
          <w:u w:val="single"/>
          <w:lang w:eastAsia="pl-PL"/>
        </w:rPr>
      </w:pPr>
    </w:p>
    <w:p w:rsidR="00934964" w:rsidRPr="00844521" w:rsidRDefault="00934964" w:rsidP="00934964">
      <w:pPr>
        <w:tabs>
          <w:tab w:val="num" w:pos="0"/>
        </w:tabs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844521">
        <w:rPr>
          <w:rFonts w:asciiTheme="minorHAnsi" w:hAnsiTheme="minorHAnsi" w:cstheme="minorHAnsi"/>
          <w:b/>
          <w:i/>
          <w:sz w:val="28"/>
          <w:szCs w:val="28"/>
          <w:u w:val="single"/>
        </w:rPr>
        <w:t>DOSTAWA; GENERATORÓW RADIONUKLEIDU</w:t>
      </w:r>
    </w:p>
    <w:p w:rsidR="00934964" w:rsidRDefault="00934964" w:rsidP="00934964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B33C10">
        <w:rPr>
          <w:rFonts w:ascii="Calibri" w:hAnsi="Calibri" w:cs="Calibri"/>
          <w:b/>
          <w:i/>
          <w:sz w:val="26"/>
          <w:szCs w:val="26"/>
          <w:u w:val="single"/>
        </w:rPr>
        <w:t xml:space="preserve">   </w:t>
      </w:r>
    </w:p>
    <w:p w:rsidR="00934964" w:rsidRDefault="00934964" w:rsidP="00934964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934964" w:rsidRPr="00BB2954" w:rsidRDefault="00934964" w:rsidP="00934964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934964" w:rsidRDefault="00934964" w:rsidP="00934964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952"/>
        <w:gridCol w:w="1210"/>
        <w:gridCol w:w="775"/>
        <w:gridCol w:w="992"/>
        <w:gridCol w:w="851"/>
        <w:gridCol w:w="708"/>
        <w:gridCol w:w="1276"/>
      </w:tblGrid>
      <w:tr w:rsidR="00934964" w:rsidRPr="009313B1" w:rsidTr="006745B4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64" w:rsidRPr="009313B1" w:rsidRDefault="00934964" w:rsidP="006745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64" w:rsidRPr="009313B1" w:rsidRDefault="00934964" w:rsidP="006745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64" w:rsidRPr="009313B1" w:rsidRDefault="00934964" w:rsidP="006745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64" w:rsidRPr="009313B1" w:rsidRDefault="00934964" w:rsidP="006745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64" w:rsidRPr="009313B1" w:rsidRDefault="00934964" w:rsidP="006745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64" w:rsidRPr="009313B1" w:rsidRDefault="00934964" w:rsidP="006745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64" w:rsidRPr="009313B1" w:rsidRDefault="00934964" w:rsidP="006745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64" w:rsidRPr="009313B1" w:rsidRDefault="00934964" w:rsidP="006745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934964" w:rsidRPr="009313B1" w:rsidTr="006745B4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964" w:rsidRPr="00902837" w:rsidRDefault="00934964" w:rsidP="006745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964" w:rsidRPr="00902837" w:rsidRDefault="00934964" w:rsidP="006745B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4521">
              <w:rPr>
                <w:rFonts w:asciiTheme="minorHAnsi" w:hAnsiTheme="minorHAnsi" w:cstheme="minorHAnsi"/>
                <w:sz w:val="22"/>
                <w:szCs w:val="22"/>
              </w:rPr>
              <w:t xml:space="preserve">Generator </w:t>
            </w:r>
            <w:proofErr w:type="spellStart"/>
            <w:r w:rsidRPr="00844521">
              <w:rPr>
                <w:rFonts w:asciiTheme="minorHAnsi" w:hAnsiTheme="minorHAnsi" w:cstheme="minorHAnsi"/>
                <w:sz w:val="22"/>
                <w:szCs w:val="22"/>
              </w:rPr>
              <w:t>radionukleidu</w:t>
            </w:r>
            <w:proofErr w:type="spellEnd"/>
            <w:r w:rsidRPr="008445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</w:t>
            </w:r>
            <w:r w:rsidRPr="00844521">
              <w:rPr>
                <w:rFonts w:asciiTheme="minorHAnsi" w:hAnsiTheme="minorHAnsi" w:cstheme="minorHAnsi"/>
                <w:sz w:val="22"/>
                <w:szCs w:val="22"/>
              </w:rPr>
              <w:t xml:space="preserve">8 </w:t>
            </w:r>
            <w:proofErr w:type="spellStart"/>
            <w:r w:rsidRPr="00844521">
              <w:rPr>
                <w:rFonts w:asciiTheme="minorHAnsi" w:hAnsiTheme="minorHAnsi" w:cstheme="minorHAnsi"/>
                <w:sz w:val="22"/>
                <w:szCs w:val="22"/>
              </w:rPr>
              <w:t>GBq</w:t>
            </w:r>
            <w:proofErr w:type="spellEnd"/>
            <w:r w:rsidRPr="00844521">
              <w:rPr>
                <w:rFonts w:asciiTheme="minorHAnsi" w:hAnsiTheme="minorHAnsi" w:cstheme="minorHAnsi"/>
                <w:sz w:val="22"/>
                <w:szCs w:val="22"/>
              </w:rPr>
              <w:t>/akt.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964" w:rsidRPr="00902837" w:rsidRDefault="00934964" w:rsidP="006745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64" w:rsidRPr="00902837" w:rsidRDefault="00934964" w:rsidP="006745B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964" w:rsidRPr="00902837" w:rsidRDefault="00934964" w:rsidP="006745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964" w:rsidRPr="00A31E6D" w:rsidRDefault="00934964" w:rsidP="006745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964" w:rsidRPr="00A31E6D" w:rsidRDefault="00934964" w:rsidP="006745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964" w:rsidRPr="009313B1" w:rsidRDefault="00934964" w:rsidP="006745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34964" w:rsidRPr="009313B1" w:rsidTr="006745B4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964" w:rsidRPr="00902837" w:rsidRDefault="00934964" w:rsidP="006745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964" w:rsidRPr="00844521" w:rsidRDefault="00934964" w:rsidP="006745B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4521">
              <w:rPr>
                <w:rFonts w:asciiTheme="minorHAnsi" w:hAnsiTheme="minorHAnsi" w:cstheme="minorHAnsi"/>
                <w:sz w:val="22"/>
                <w:szCs w:val="22"/>
              </w:rPr>
              <w:t xml:space="preserve">Generator </w:t>
            </w:r>
            <w:proofErr w:type="spellStart"/>
            <w:r w:rsidRPr="00844521">
              <w:rPr>
                <w:rFonts w:asciiTheme="minorHAnsi" w:hAnsiTheme="minorHAnsi" w:cstheme="minorHAnsi"/>
                <w:sz w:val="22"/>
                <w:szCs w:val="22"/>
              </w:rPr>
              <w:t>radionukleidu</w:t>
            </w:r>
            <w:proofErr w:type="spellEnd"/>
            <w:r w:rsidRPr="008445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4</w:t>
            </w:r>
            <w:r w:rsidRPr="008445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4521">
              <w:rPr>
                <w:rFonts w:asciiTheme="minorHAnsi" w:hAnsiTheme="minorHAnsi" w:cstheme="minorHAnsi"/>
                <w:sz w:val="22"/>
                <w:szCs w:val="22"/>
              </w:rPr>
              <w:t>GBq</w:t>
            </w:r>
            <w:proofErr w:type="spellEnd"/>
            <w:r w:rsidRPr="00844521">
              <w:rPr>
                <w:rFonts w:asciiTheme="minorHAnsi" w:hAnsiTheme="minorHAnsi" w:cstheme="minorHAnsi"/>
                <w:sz w:val="22"/>
                <w:szCs w:val="22"/>
              </w:rPr>
              <w:t>/akt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964" w:rsidRPr="00902837" w:rsidRDefault="00934964" w:rsidP="006745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964" w:rsidRDefault="00934964" w:rsidP="006745B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964" w:rsidRDefault="00934964" w:rsidP="006745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964" w:rsidRPr="00A31E6D" w:rsidRDefault="00934964" w:rsidP="006745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964" w:rsidRPr="00A31E6D" w:rsidRDefault="00934964" w:rsidP="006745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964" w:rsidRPr="009313B1" w:rsidRDefault="00934964" w:rsidP="006745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34964" w:rsidRDefault="00934964" w:rsidP="00934964">
      <w:pPr>
        <w:spacing w:line="360" w:lineRule="auto"/>
        <w:rPr>
          <w:rFonts w:ascii="Calibri" w:hAnsi="Calibri" w:cs="Calibri"/>
          <w:bCs/>
          <w:color w:val="666666"/>
        </w:rPr>
      </w:pPr>
    </w:p>
    <w:p w:rsidR="00934964" w:rsidRDefault="00934964" w:rsidP="00934964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934964" w:rsidRDefault="00934964" w:rsidP="00934964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934964" w:rsidRPr="00F44703" w:rsidRDefault="00934964" w:rsidP="00934964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934964" w:rsidRPr="00F44703" w:rsidRDefault="00934964" w:rsidP="00934964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934964" w:rsidRPr="00F44703" w:rsidRDefault="00934964" w:rsidP="00934964">
      <w:pPr>
        <w:rPr>
          <w:rFonts w:ascii="Calibri" w:hAnsi="Calibri" w:cs="Calibri"/>
          <w:sz w:val="20"/>
          <w:szCs w:val="20"/>
        </w:rPr>
      </w:pPr>
    </w:p>
    <w:p w:rsidR="00934964" w:rsidRPr="00F44703" w:rsidRDefault="00934964" w:rsidP="00934964">
      <w:pPr>
        <w:rPr>
          <w:rFonts w:ascii="Calibri" w:hAnsi="Calibri" w:cs="Calibri"/>
          <w:sz w:val="20"/>
          <w:szCs w:val="20"/>
        </w:rPr>
      </w:pPr>
    </w:p>
    <w:p w:rsidR="00934964" w:rsidRPr="00F44703" w:rsidRDefault="00934964" w:rsidP="00934964">
      <w:pPr>
        <w:rPr>
          <w:rFonts w:ascii="Calibri" w:hAnsi="Calibri" w:cs="Calibri"/>
          <w:sz w:val="20"/>
          <w:szCs w:val="20"/>
        </w:rPr>
      </w:pPr>
    </w:p>
    <w:p w:rsidR="00934964" w:rsidRPr="00F44703" w:rsidRDefault="00934964" w:rsidP="00934964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934964" w:rsidRPr="00F44703" w:rsidRDefault="00934964" w:rsidP="00934964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934964" w:rsidRPr="00F44703" w:rsidRDefault="00934964" w:rsidP="00934964">
      <w:pPr>
        <w:rPr>
          <w:rFonts w:ascii="Calibri" w:hAnsi="Calibri" w:cs="Calibri"/>
        </w:rPr>
      </w:pPr>
    </w:p>
    <w:p w:rsidR="00934964" w:rsidRDefault="00934964" w:rsidP="00934964"/>
    <w:p w:rsidR="00934964" w:rsidRDefault="00934964" w:rsidP="00934964"/>
    <w:p w:rsidR="00934964" w:rsidRDefault="00934964" w:rsidP="00934964"/>
    <w:p w:rsidR="00934964" w:rsidRDefault="00934964" w:rsidP="00934964"/>
    <w:p w:rsidR="00934964" w:rsidRDefault="00934964" w:rsidP="00934964"/>
    <w:p w:rsidR="00934964" w:rsidRDefault="00934964" w:rsidP="00934964"/>
    <w:p w:rsidR="00934964" w:rsidRDefault="00934964" w:rsidP="00934964"/>
    <w:p w:rsidR="00934964" w:rsidRDefault="00934964" w:rsidP="00934964"/>
    <w:p w:rsidR="00934964" w:rsidRDefault="00934964" w:rsidP="00934964"/>
    <w:p w:rsidR="00934964" w:rsidRDefault="00934964" w:rsidP="00934964"/>
    <w:p w:rsidR="00934964" w:rsidRDefault="00934964" w:rsidP="00934964"/>
    <w:p w:rsidR="00934964" w:rsidRPr="00934964" w:rsidRDefault="00934964" w:rsidP="00934964">
      <w:pPr>
        <w:rPr>
          <w:rFonts w:asciiTheme="minorHAnsi" w:hAnsiTheme="minorHAnsi" w:cstheme="minorHAnsi"/>
          <w:b/>
          <w:u w:val="single"/>
        </w:rPr>
      </w:pPr>
      <w:r w:rsidRPr="00934964">
        <w:rPr>
          <w:rFonts w:asciiTheme="minorHAnsi" w:hAnsiTheme="minorHAnsi" w:cstheme="minorHAnsi"/>
          <w:b/>
          <w:u w:val="single"/>
        </w:rPr>
        <w:lastRenderedPageBreak/>
        <w:t>OPIS PRZEDMIOTU ZAMÓWIENIA</w:t>
      </w:r>
    </w:p>
    <w:p w:rsidR="00934964" w:rsidRDefault="00934964" w:rsidP="00934964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  <w:r w:rsidRPr="00CB11E1">
        <w:rPr>
          <w:rFonts w:ascii="Calibri" w:hAnsi="Calibri" w:cs="Calibri"/>
          <w:b/>
          <w:sz w:val="28"/>
        </w:rPr>
        <w:t xml:space="preserve">        </w:t>
      </w:r>
    </w:p>
    <w:p w:rsidR="00934964" w:rsidRDefault="00934964" w:rsidP="00934964"/>
    <w:p w:rsidR="00934964" w:rsidRDefault="00934964" w:rsidP="00934964"/>
    <w:p w:rsidR="00934964" w:rsidRDefault="00934964" w:rsidP="00934964"/>
    <w:p w:rsidR="00934964" w:rsidRDefault="00934964" w:rsidP="00934964"/>
    <w:p w:rsidR="00934964" w:rsidRDefault="00934964" w:rsidP="00934964"/>
    <w:tbl>
      <w:tblPr>
        <w:tblpPr w:leftFromText="141" w:rightFromText="141" w:horzAnchor="page" w:tblpX="1641" w:tblpY="1125"/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6095"/>
        <w:gridCol w:w="1418"/>
        <w:gridCol w:w="1559"/>
      </w:tblGrid>
      <w:tr w:rsidR="00934964" w:rsidRPr="00341EC7" w:rsidTr="006745B4">
        <w:trPr>
          <w:trHeight w:val="52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34964" w:rsidRPr="00341EC7" w:rsidRDefault="00934964" w:rsidP="006745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1E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</w:t>
            </w:r>
          </w:p>
        </w:tc>
        <w:tc>
          <w:tcPr>
            <w:tcW w:w="6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34964" w:rsidRPr="00341EC7" w:rsidRDefault="00934964" w:rsidP="006745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1E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WYMAGANE PARAMETRY I WARUNKI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34964" w:rsidRPr="00341EC7" w:rsidRDefault="00934964" w:rsidP="006745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1E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PARAMETR WYMAGANY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34964" w:rsidRPr="00341EC7" w:rsidRDefault="00934964" w:rsidP="006745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1E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PARAMETR OFEROWANY</w:t>
            </w:r>
          </w:p>
        </w:tc>
      </w:tr>
      <w:tr w:rsidR="00934964" w:rsidRPr="00341EC7" w:rsidTr="006745B4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34964" w:rsidRPr="00B5172B" w:rsidRDefault="00934964" w:rsidP="006745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172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34964" w:rsidRPr="007E4925" w:rsidRDefault="00934964" w:rsidP="006745B4">
            <w:pPr>
              <w:rPr>
                <w:rFonts w:ascii="Calibri" w:hAnsi="Calibri" w:cs="Calibri"/>
                <w:sz w:val="22"/>
                <w:szCs w:val="22"/>
              </w:rPr>
            </w:pPr>
            <w:r w:rsidRPr="007E4925">
              <w:rPr>
                <w:rFonts w:ascii="Calibri" w:hAnsi="Calibri" w:cs="Calibri"/>
                <w:sz w:val="22"/>
                <w:szCs w:val="22"/>
              </w:rPr>
              <w:t xml:space="preserve">Postać farmaceutyczna - generator radionuklidu </w:t>
            </w:r>
            <w:r w:rsidRPr="007E4925">
              <w:rPr>
                <w:rFonts w:ascii="Calibri" w:hAnsi="Calibri" w:cs="Calibri"/>
                <w:sz w:val="22"/>
                <w:szCs w:val="22"/>
                <w:vertAlign w:val="superscript"/>
              </w:rPr>
              <w:t>99</w:t>
            </w:r>
            <w:r w:rsidRPr="007E4925">
              <w:rPr>
                <w:rFonts w:ascii="Calibri" w:hAnsi="Calibri" w:cs="Calibri"/>
                <w:sz w:val="22"/>
                <w:szCs w:val="22"/>
              </w:rPr>
              <w:t>Mo/</w:t>
            </w:r>
            <w:r w:rsidRPr="007E4925">
              <w:rPr>
                <w:rFonts w:ascii="Calibri" w:hAnsi="Calibri" w:cs="Calibri"/>
                <w:sz w:val="22"/>
                <w:szCs w:val="22"/>
                <w:vertAlign w:val="superscript"/>
              </w:rPr>
              <w:t>99</w:t>
            </w:r>
            <w:r w:rsidRPr="007E4925">
              <w:rPr>
                <w:rFonts w:ascii="Calibri" w:hAnsi="Calibri" w:cs="Calibri"/>
                <w:sz w:val="22"/>
                <w:szCs w:val="22"/>
              </w:rPr>
              <w:t>MTc.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34964" w:rsidRPr="00341EC7" w:rsidRDefault="00934964" w:rsidP="006745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1EC7">
              <w:rPr>
                <w:rFonts w:ascii="Arial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34964" w:rsidRPr="00341EC7" w:rsidRDefault="00934964" w:rsidP="006745B4">
            <w:pPr>
              <w:rPr>
                <w:rFonts w:ascii="Arial" w:hAnsi="Arial" w:cs="Arial"/>
                <w:sz w:val="20"/>
                <w:szCs w:val="20"/>
              </w:rPr>
            </w:pPr>
            <w:r w:rsidRPr="00341E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4964" w:rsidRPr="00341EC7" w:rsidTr="006745B4">
        <w:trPr>
          <w:trHeight w:val="255"/>
        </w:trPr>
        <w:tc>
          <w:tcPr>
            <w:tcW w:w="6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34964" w:rsidRPr="00B5172B" w:rsidRDefault="00934964" w:rsidP="006745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172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934964" w:rsidRPr="007E4925" w:rsidRDefault="00934964" w:rsidP="006745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E49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Aktywność generatora - 8 </w:t>
            </w:r>
            <w:proofErr w:type="spellStart"/>
            <w:r w:rsidRPr="007E4925">
              <w:rPr>
                <w:rFonts w:ascii="Calibri" w:hAnsi="Calibri" w:cs="Calibri"/>
                <w:b/>
                <w:bCs/>
                <w:sz w:val="22"/>
                <w:szCs w:val="22"/>
              </w:rPr>
              <w:t>GBq</w:t>
            </w:r>
            <w:proofErr w:type="spellEnd"/>
            <w:r w:rsidRPr="007E49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- pozycja 1, 4 </w:t>
            </w:r>
            <w:proofErr w:type="spellStart"/>
            <w:r w:rsidRPr="007E4925">
              <w:rPr>
                <w:rFonts w:ascii="Calibri" w:hAnsi="Calibri" w:cs="Calibri"/>
                <w:b/>
                <w:bCs/>
                <w:sz w:val="22"/>
                <w:szCs w:val="22"/>
              </w:rPr>
              <w:t>GBq</w:t>
            </w:r>
            <w:proofErr w:type="spellEnd"/>
            <w:r w:rsidRPr="007E49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- pozycja 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34964" w:rsidRPr="00341EC7" w:rsidRDefault="00934964" w:rsidP="006745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1EC7">
              <w:rPr>
                <w:rFonts w:ascii="Arial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34964" w:rsidRPr="00341EC7" w:rsidRDefault="00934964" w:rsidP="006745B4">
            <w:pPr>
              <w:rPr>
                <w:rFonts w:ascii="Arial" w:hAnsi="Arial" w:cs="Arial"/>
                <w:sz w:val="20"/>
                <w:szCs w:val="20"/>
              </w:rPr>
            </w:pPr>
            <w:r w:rsidRPr="00341E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4964" w:rsidRPr="00341EC7" w:rsidTr="006745B4">
        <w:trPr>
          <w:trHeight w:val="255"/>
        </w:trPr>
        <w:tc>
          <w:tcPr>
            <w:tcW w:w="6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4964" w:rsidRPr="00B5172B" w:rsidRDefault="00934964" w:rsidP="006745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934964" w:rsidRPr="007E4925" w:rsidRDefault="00934964" w:rsidP="006745B4">
            <w:pPr>
              <w:rPr>
                <w:rFonts w:ascii="Calibri" w:hAnsi="Calibri" w:cs="Calibri"/>
                <w:sz w:val="22"/>
                <w:szCs w:val="22"/>
              </w:rPr>
            </w:pPr>
            <w:r w:rsidRPr="007E4925">
              <w:rPr>
                <w:rFonts w:ascii="Calibri" w:hAnsi="Calibri" w:cs="Calibri"/>
                <w:sz w:val="22"/>
                <w:szCs w:val="22"/>
              </w:rPr>
              <w:t xml:space="preserve">Skład jakościowy i ilościowy substancji czynnych: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4964" w:rsidRPr="00341EC7" w:rsidRDefault="00934964" w:rsidP="0067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4964" w:rsidRPr="00341EC7" w:rsidRDefault="00934964" w:rsidP="006745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964" w:rsidRPr="00341EC7" w:rsidTr="006745B4">
        <w:trPr>
          <w:trHeight w:val="540"/>
        </w:trPr>
        <w:tc>
          <w:tcPr>
            <w:tcW w:w="6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4964" w:rsidRPr="00B5172B" w:rsidRDefault="00934964" w:rsidP="006745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934964" w:rsidRPr="007E4925" w:rsidRDefault="00934964" w:rsidP="006745B4">
            <w:pPr>
              <w:rPr>
                <w:rFonts w:ascii="Calibri" w:hAnsi="Calibri" w:cs="Calibri"/>
                <w:sz w:val="22"/>
                <w:szCs w:val="22"/>
              </w:rPr>
            </w:pPr>
            <w:r w:rsidRPr="007E4925">
              <w:rPr>
                <w:rFonts w:ascii="Calibri" w:hAnsi="Calibri" w:cs="Calibri"/>
                <w:sz w:val="22"/>
                <w:szCs w:val="22"/>
                <w:vertAlign w:val="superscript"/>
              </w:rPr>
              <w:t>99m</w:t>
            </w:r>
            <w:r w:rsidRPr="007E4925">
              <w:rPr>
                <w:rFonts w:ascii="Calibri" w:hAnsi="Calibri" w:cs="Calibri"/>
                <w:sz w:val="22"/>
                <w:szCs w:val="22"/>
              </w:rPr>
              <w:t xml:space="preserve">Tc </w:t>
            </w:r>
            <w:proofErr w:type="spellStart"/>
            <w:r w:rsidRPr="007E4925">
              <w:rPr>
                <w:rFonts w:ascii="Calibri" w:hAnsi="Calibri" w:cs="Calibri"/>
                <w:sz w:val="22"/>
                <w:szCs w:val="22"/>
              </w:rPr>
              <w:t>nadtechnecjan</w:t>
            </w:r>
            <w:proofErr w:type="spellEnd"/>
            <w:r w:rsidRPr="007E4925">
              <w:rPr>
                <w:rFonts w:ascii="Calibri" w:hAnsi="Calibri" w:cs="Calibri"/>
                <w:sz w:val="22"/>
                <w:szCs w:val="22"/>
              </w:rPr>
              <w:t xml:space="preserve"> sodu (</w:t>
            </w:r>
            <w:proofErr w:type="spellStart"/>
            <w:r w:rsidRPr="007E4925">
              <w:rPr>
                <w:rFonts w:ascii="Calibri" w:hAnsi="Calibri" w:cs="Calibri"/>
                <w:sz w:val="22"/>
                <w:szCs w:val="22"/>
              </w:rPr>
              <w:t>Natrii</w:t>
            </w:r>
            <w:proofErr w:type="spellEnd"/>
            <w:r w:rsidRPr="007E492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E4925">
              <w:rPr>
                <w:rFonts w:ascii="Calibri" w:hAnsi="Calibri" w:cs="Calibri"/>
                <w:sz w:val="22"/>
                <w:szCs w:val="22"/>
              </w:rPr>
              <w:t>pertechnetatis</w:t>
            </w:r>
            <w:proofErr w:type="spellEnd"/>
            <w:r w:rsidRPr="007E492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E4925">
              <w:rPr>
                <w:rFonts w:ascii="Calibri" w:hAnsi="Calibri" w:cs="Calibri"/>
                <w:sz w:val="22"/>
                <w:szCs w:val="22"/>
                <w:vertAlign w:val="superscript"/>
              </w:rPr>
              <w:t>99m</w:t>
            </w:r>
            <w:r w:rsidRPr="007E4925">
              <w:rPr>
                <w:rFonts w:ascii="Calibri" w:hAnsi="Calibri" w:cs="Calibri"/>
                <w:sz w:val="22"/>
                <w:szCs w:val="22"/>
              </w:rPr>
              <w:t xml:space="preserve">Tc) 2-120 </w:t>
            </w:r>
            <w:proofErr w:type="spellStart"/>
            <w:r w:rsidRPr="007E4925">
              <w:rPr>
                <w:rFonts w:ascii="Calibri" w:hAnsi="Calibri" w:cs="Calibri"/>
                <w:sz w:val="22"/>
                <w:szCs w:val="22"/>
              </w:rPr>
              <w:t>GBq</w:t>
            </w:r>
            <w:proofErr w:type="spellEnd"/>
            <w:r w:rsidRPr="007E4925">
              <w:rPr>
                <w:rFonts w:ascii="Calibri" w:hAnsi="Calibri" w:cs="Calibri"/>
                <w:sz w:val="22"/>
                <w:szCs w:val="22"/>
              </w:rPr>
              <w:t xml:space="preserve"> otrzymany z </w:t>
            </w:r>
            <w:r w:rsidRPr="007E4925">
              <w:rPr>
                <w:rFonts w:ascii="Calibri" w:hAnsi="Calibri" w:cs="Calibri"/>
                <w:sz w:val="22"/>
                <w:szCs w:val="22"/>
                <w:vertAlign w:val="superscript"/>
              </w:rPr>
              <w:t>99</w:t>
            </w:r>
            <w:r w:rsidRPr="007E4925">
              <w:rPr>
                <w:rFonts w:ascii="Calibri" w:hAnsi="Calibri" w:cs="Calibri"/>
                <w:sz w:val="22"/>
                <w:szCs w:val="22"/>
              </w:rPr>
              <w:t>Mo molibdenianu sodu.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4964" w:rsidRPr="00341EC7" w:rsidRDefault="00934964" w:rsidP="0067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4964" w:rsidRPr="00341EC7" w:rsidRDefault="00934964" w:rsidP="006745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964" w:rsidRPr="00341EC7" w:rsidTr="006745B4">
        <w:trPr>
          <w:trHeight w:val="900"/>
        </w:trPr>
        <w:tc>
          <w:tcPr>
            <w:tcW w:w="6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4964" w:rsidRPr="00B5172B" w:rsidRDefault="00934964" w:rsidP="006745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34964" w:rsidRPr="007E4925" w:rsidRDefault="00934964" w:rsidP="006745B4">
            <w:pPr>
              <w:rPr>
                <w:rFonts w:ascii="Calibri" w:hAnsi="Calibri" w:cs="Calibri"/>
                <w:sz w:val="22"/>
                <w:szCs w:val="22"/>
              </w:rPr>
            </w:pPr>
            <w:r w:rsidRPr="007E4925">
              <w:rPr>
                <w:rFonts w:ascii="Calibri" w:hAnsi="Calibri" w:cs="Calibri"/>
                <w:sz w:val="22"/>
                <w:szCs w:val="22"/>
              </w:rPr>
              <w:t>Technet-99m (T</w:t>
            </w:r>
            <w:r w:rsidRPr="007E4925">
              <w:rPr>
                <w:rFonts w:ascii="Calibri" w:hAnsi="Calibri" w:cs="Calibri"/>
                <w:sz w:val="22"/>
                <w:szCs w:val="22"/>
                <w:vertAlign w:val="subscript"/>
              </w:rPr>
              <w:t>1/2</w:t>
            </w:r>
            <w:r w:rsidRPr="007E4925">
              <w:rPr>
                <w:rFonts w:ascii="Calibri" w:hAnsi="Calibri" w:cs="Calibri"/>
                <w:sz w:val="22"/>
                <w:szCs w:val="22"/>
              </w:rPr>
              <w:t xml:space="preserve"> = 6,02 h, E=140,5 </w:t>
            </w:r>
            <w:proofErr w:type="spellStart"/>
            <w:r w:rsidRPr="007E4925">
              <w:rPr>
                <w:rFonts w:ascii="Calibri" w:hAnsi="Calibri" w:cs="Calibri"/>
                <w:sz w:val="22"/>
                <w:szCs w:val="22"/>
              </w:rPr>
              <w:t>keV</w:t>
            </w:r>
            <w:proofErr w:type="spellEnd"/>
            <w:r w:rsidRPr="007E4925">
              <w:rPr>
                <w:rFonts w:ascii="Calibri" w:hAnsi="Calibri" w:cs="Calibri"/>
                <w:sz w:val="22"/>
                <w:szCs w:val="22"/>
              </w:rPr>
              <w:t>) uzyskuje się przemywając 0,9% roztworem NaCl kolumnę generatora, na której zaadsorbowany jest izotop macierzysty, molibden-99 (T</w:t>
            </w:r>
            <w:r w:rsidRPr="007E4925">
              <w:rPr>
                <w:rFonts w:ascii="Calibri" w:hAnsi="Calibri" w:cs="Calibri"/>
                <w:sz w:val="22"/>
                <w:szCs w:val="22"/>
                <w:vertAlign w:val="subscript"/>
              </w:rPr>
              <w:t>1/2</w:t>
            </w:r>
            <w:r w:rsidRPr="007E4925">
              <w:rPr>
                <w:rFonts w:ascii="Calibri" w:hAnsi="Calibri" w:cs="Calibri"/>
                <w:sz w:val="22"/>
                <w:szCs w:val="22"/>
              </w:rPr>
              <w:t xml:space="preserve"> = 66 h, E=740 </w:t>
            </w:r>
            <w:proofErr w:type="spellStart"/>
            <w:r w:rsidRPr="007E4925">
              <w:rPr>
                <w:rFonts w:ascii="Calibri" w:hAnsi="Calibri" w:cs="Calibri"/>
                <w:sz w:val="22"/>
                <w:szCs w:val="22"/>
              </w:rPr>
              <w:t>keV</w:t>
            </w:r>
            <w:proofErr w:type="spellEnd"/>
            <w:r w:rsidRPr="007E4925">
              <w:rPr>
                <w:rFonts w:ascii="Calibri" w:hAnsi="Calibri" w:cs="Calibri"/>
                <w:sz w:val="22"/>
                <w:szCs w:val="22"/>
              </w:rPr>
              <w:t>).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4964" w:rsidRPr="00341EC7" w:rsidRDefault="00934964" w:rsidP="0067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4964" w:rsidRPr="00341EC7" w:rsidRDefault="00934964" w:rsidP="006745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964" w:rsidRPr="00341EC7" w:rsidTr="006745B4">
        <w:trPr>
          <w:trHeight w:val="255"/>
        </w:trPr>
        <w:tc>
          <w:tcPr>
            <w:tcW w:w="69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934964" w:rsidRPr="00B5172B" w:rsidRDefault="00934964" w:rsidP="006745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172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934964" w:rsidRPr="007E4925" w:rsidRDefault="00934964" w:rsidP="006745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4925">
              <w:rPr>
                <w:rFonts w:ascii="Calibri" w:hAnsi="Calibri" w:cs="Calibri"/>
                <w:color w:val="000000"/>
                <w:sz w:val="22"/>
                <w:szCs w:val="22"/>
              </w:rPr>
              <w:t>Charakterystyka eluatu otrzymywanego z generatora</w:t>
            </w:r>
            <w:r w:rsidRPr="007E49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34964" w:rsidRPr="00341EC7" w:rsidRDefault="00934964" w:rsidP="006745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1EC7">
              <w:rPr>
                <w:rFonts w:ascii="Arial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934964" w:rsidRPr="00341EC7" w:rsidRDefault="00934964" w:rsidP="006745B4">
            <w:pPr>
              <w:rPr>
                <w:rFonts w:ascii="Arial" w:hAnsi="Arial" w:cs="Arial"/>
                <w:sz w:val="20"/>
                <w:szCs w:val="20"/>
              </w:rPr>
            </w:pPr>
            <w:r w:rsidRPr="00341E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4964" w:rsidRPr="00341EC7" w:rsidTr="006745B4">
        <w:trPr>
          <w:trHeight w:val="255"/>
        </w:trPr>
        <w:tc>
          <w:tcPr>
            <w:tcW w:w="69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34964" w:rsidRPr="00B5172B" w:rsidRDefault="00934964" w:rsidP="006745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934964" w:rsidRPr="007E4925" w:rsidRDefault="00934964" w:rsidP="006745B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492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Wydajność </w:t>
            </w:r>
            <w:proofErr w:type="spellStart"/>
            <w:r w:rsidRPr="007E4925">
              <w:rPr>
                <w:rFonts w:ascii="Calibri" w:hAnsi="Calibri" w:cs="Calibri"/>
                <w:color w:val="000000"/>
                <w:sz w:val="22"/>
                <w:szCs w:val="22"/>
              </w:rPr>
              <w:t>elucji</w:t>
            </w:r>
            <w:proofErr w:type="spellEnd"/>
            <w:r w:rsidRPr="007E492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90-110%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34964" w:rsidRPr="00341EC7" w:rsidRDefault="00934964" w:rsidP="0067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34964" w:rsidRPr="00341EC7" w:rsidRDefault="00934964" w:rsidP="006745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964" w:rsidRPr="00341EC7" w:rsidTr="006745B4">
        <w:trPr>
          <w:trHeight w:val="255"/>
        </w:trPr>
        <w:tc>
          <w:tcPr>
            <w:tcW w:w="69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34964" w:rsidRPr="00B5172B" w:rsidRDefault="00934964" w:rsidP="006745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934964" w:rsidRPr="007E4925" w:rsidRDefault="00934964" w:rsidP="006745B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4925">
              <w:rPr>
                <w:rFonts w:ascii="Calibri" w:hAnsi="Calibri" w:cs="Calibri"/>
                <w:color w:val="000000"/>
                <w:sz w:val="22"/>
                <w:szCs w:val="22"/>
              </w:rPr>
              <w:t>Czystość radiochemiczna eluatu &gt;98%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34964" w:rsidRPr="00341EC7" w:rsidRDefault="00934964" w:rsidP="0067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34964" w:rsidRPr="00341EC7" w:rsidRDefault="00934964" w:rsidP="006745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964" w:rsidRPr="00341EC7" w:rsidTr="006745B4">
        <w:trPr>
          <w:trHeight w:val="255"/>
        </w:trPr>
        <w:tc>
          <w:tcPr>
            <w:tcW w:w="69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34964" w:rsidRPr="00B5172B" w:rsidRDefault="00934964" w:rsidP="006745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934964" w:rsidRPr="007E4925" w:rsidRDefault="00934964" w:rsidP="006745B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4925">
              <w:rPr>
                <w:rFonts w:ascii="Calibri" w:hAnsi="Calibri" w:cs="Calibri"/>
                <w:color w:val="000000"/>
                <w:sz w:val="22"/>
                <w:szCs w:val="22"/>
              </w:rPr>
              <w:t>Zawartość 99Mo w eluacie &lt;0,015% (A/A)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34964" w:rsidRPr="00341EC7" w:rsidRDefault="00934964" w:rsidP="0067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34964" w:rsidRPr="00341EC7" w:rsidRDefault="00934964" w:rsidP="006745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964" w:rsidRPr="00341EC7" w:rsidTr="006745B4">
        <w:trPr>
          <w:trHeight w:val="255"/>
        </w:trPr>
        <w:tc>
          <w:tcPr>
            <w:tcW w:w="69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34964" w:rsidRPr="00B5172B" w:rsidRDefault="00934964" w:rsidP="006745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934964" w:rsidRPr="007E4925" w:rsidRDefault="00934964" w:rsidP="006745B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492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Zawartość Al3+ w eluacie &lt;5,0 </w:t>
            </w:r>
            <w:proofErr w:type="spellStart"/>
            <w:r w:rsidRPr="007E4925">
              <w:rPr>
                <w:rFonts w:ascii="Calibri" w:hAnsi="Calibri" w:cs="Calibri"/>
                <w:color w:val="000000"/>
                <w:sz w:val="22"/>
                <w:szCs w:val="22"/>
              </w:rPr>
              <w:t>μg</w:t>
            </w:r>
            <w:proofErr w:type="spellEnd"/>
            <w:r w:rsidRPr="007E4925">
              <w:rPr>
                <w:rFonts w:ascii="Calibri" w:hAnsi="Calibri" w:cs="Calibri"/>
                <w:color w:val="000000"/>
                <w:sz w:val="22"/>
                <w:szCs w:val="22"/>
              </w:rPr>
              <w:t>/ml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34964" w:rsidRPr="00341EC7" w:rsidRDefault="00934964" w:rsidP="0067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34964" w:rsidRPr="00341EC7" w:rsidRDefault="00934964" w:rsidP="006745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964" w:rsidRPr="00341EC7" w:rsidTr="006745B4">
        <w:trPr>
          <w:trHeight w:val="255"/>
        </w:trPr>
        <w:tc>
          <w:tcPr>
            <w:tcW w:w="69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34964" w:rsidRPr="00B5172B" w:rsidRDefault="00934964" w:rsidP="006745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934964" w:rsidRPr="007E4925" w:rsidRDefault="00934964" w:rsidP="006745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E4925">
              <w:rPr>
                <w:rFonts w:ascii="Calibri" w:hAnsi="Calibri" w:cs="Calibri"/>
                <w:color w:val="000000"/>
                <w:sz w:val="22"/>
                <w:szCs w:val="22"/>
              </w:rPr>
              <w:t>pH</w:t>
            </w:r>
            <w:proofErr w:type="spellEnd"/>
            <w:r w:rsidRPr="007E492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eluatu 5,5-7,5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34964" w:rsidRPr="00341EC7" w:rsidRDefault="00934964" w:rsidP="0067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34964" w:rsidRPr="00341EC7" w:rsidRDefault="00934964" w:rsidP="006745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964" w:rsidRPr="00341EC7" w:rsidTr="006745B4">
        <w:trPr>
          <w:trHeight w:val="2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4964" w:rsidRPr="00B5172B" w:rsidRDefault="00934964" w:rsidP="006745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172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4964" w:rsidRPr="007E4925" w:rsidRDefault="00934964" w:rsidP="006745B4">
            <w:pPr>
              <w:rPr>
                <w:rFonts w:ascii="Calibri" w:hAnsi="Calibri" w:cs="Calibri"/>
                <w:sz w:val="22"/>
                <w:szCs w:val="22"/>
              </w:rPr>
            </w:pPr>
            <w:r w:rsidRPr="007E4925">
              <w:rPr>
                <w:rFonts w:ascii="Calibri" w:hAnsi="Calibri" w:cs="Calibri"/>
                <w:sz w:val="22"/>
                <w:szCs w:val="22"/>
              </w:rPr>
              <w:t>Dostawa generatora do odbiorcy przez producenta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964" w:rsidRPr="00341EC7" w:rsidRDefault="00934964" w:rsidP="006745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1EC7">
              <w:rPr>
                <w:rFonts w:ascii="Arial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4964" w:rsidRPr="00341EC7" w:rsidRDefault="00934964" w:rsidP="006745B4">
            <w:pPr>
              <w:rPr>
                <w:rFonts w:ascii="Arial" w:hAnsi="Arial" w:cs="Arial"/>
                <w:sz w:val="20"/>
                <w:szCs w:val="20"/>
              </w:rPr>
            </w:pPr>
            <w:r w:rsidRPr="00341E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4964" w:rsidRPr="00341EC7" w:rsidTr="006745B4">
        <w:trPr>
          <w:trHeight w:val="5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4964" w:rsidRPr="00B5172B" w:rsidRDefault="00934964" w:rsidP="006745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172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4964" w:rsidRPr="007E4925" w:rsidRDefault="00934964" w:rsidP="006745B4">
            <w:pPr>
              <w:rPr>
                <w:rFonts w:ascii="Calibri" w:hAnsi="Calibri" w:cs="Calibri"/>
                <w:sz w:val="22"/>
                <w:szCs w:val="22"/>
              </w:rPr>
            </w:pPr>
            <w:r w:rsidRPr="007E4925">
              <w:rPr>
                <w:rFonts w:ascii="Calibri" w:hAnsi="Calibri" w:cs="Calibri"/>
                <w:sz w:val="22"/>
                <w:szCs w:val="22"/>
              </w:rPr>
              <w:t xml:space="preserve">W składzie zestawu z generatorem fiolki próżniowe 16 szt. oraz z solą fizjologiczną 16 szt.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964" w:rsidRPr="00341EC7" w:rsidRDefault="00934964" w:rsidP="006745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1EC7">
              <w:rPr>
                <w:rFonts w:ascii="Arial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4964" w:rsidRPr="00341EC7" w:rsidRDefault="00934964" w:rsidP="006745B4">
            <w:pPr>
              <w:rPr>
                <w:rFonts w:ascii="Arial" w:hAnsi="Arial" w:cs="Arial"/>
                <w:sz w:val="20"/>
                <w:szCs w:val="20"/>
              </w:rPr>
            </w:pPr>
            <w:r w:rsidRPr="00341E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934964" w:rsidRDefault="00934964" w:rsidP="00934964"/>
    <w:p w:rsidR="00934964" w:rsidRDefault="00934964" w:rsidP="00934964"/>
    <w:p w:rsidR="00934964" w:rsidRPr="00F44703" w:rsidRDefault="00934964" w:rsidP="00934964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934964" w:rsidRPr="00F44703" w:rsidRDefault="00934964" w:rsidP="00934964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934964" w:rsidRDefault="00934964" w:rsidP="00934964"/>
    <w:p w:rsidR="00934964" w:rsidRDefault="00934964" w:rsidP="00934964"/>
    <w:p w:rsidR="00934964" w:rsidRDefault="00934964" w:rsidP="00934964"/>
    <w:p w:rsidR="00934964" w:rsidRDefault="00934964" w:rsidP="00934964"/>
    <w:p w:rsidR="00934964" w:rsidRDefault="00934964" w:rsidP="00934964"/>
    <w:p w:rsidR="00934964" w:rsidRDefault="00934964" w:rsidP="00934964"/>
    <w:p w:rsidR="00934964" w:rsidRDefault="00934964" w:rsidP="00934964"/>
    <w:p w:rsidR="00934964" w:rsidRDefault="00934964" w:rsidP="00934964"/>
    <w:p w:rsidR="00934964" w:rsidRDefault="00934964" w:rsidP="00934964"/>
    <w:p w:rsidR="00934964" w:rsidRDefault="00934964" w:rsidP="00934964"/>
    <w:p w:rsidR="00934964" w:rsidRDefault="00934964" w:rsidP="00934964"/>
    <w:p w:rsidR="00934964" w:rsidRDefault="00934964" w:rsidP="00934964"/>
    <w:p w:rsidR="00934964" w:rsidRDefault="00934964" w:rsidP="00934964"/>
    <w:p w:rsidR="00934964" w:rsidRDefault="00934964" w:rsidP="00934964"/>
    <w:p w:rsidR="00934964" w:rsidRDefault="00934964" w:rsidP="00934964"/>
    <w:p w:rsidR="00934964" w:rsidRDefault="00934964" w:rsidP="00934964"/>
    <w:p w:rsidR="00934964" w:rsidRDefault="00934964" w:rsidP="00934964"/>
    <w:p w:rsidR="00934964" w:rsidRDefault="00934964" w:rsidP="00934964"/>
    <w:p w:rsidR="00934964" w:rsidRPr="00624E38" w:rsidRDefault="00934964" w:rsidP="00934964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45</w:t>
      </w:r>
      <w:r>
        <w:rPr>
          <w:rFonts w:asciiTheme="minorHAnsi" w:hAnsiTheme="minorHAnsi" w:cstheme="minorHAnsi"/>
          <w:b/>
        </w:rPr>
        <w:t>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934964" w:rsidRPr="00624E38" w:rsidRDefault="00934964" w:rsidP="00934964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:rsidR="00934964" w:rsidRDefault="00934964" w:rsidP="00934964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generatorów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radionukleidu</w:t>
      </w:r>
      <w:proofErr w:type="spellEnd"/>
    </w:p>
    <w:p w:rsidR="00934964" w:rsidRDefault="00934964" w:rsidP="00934964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B33C1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934964" w:rsidRPr="004C49AF" w:rsidRDefault="00934964" w:rsidP="00934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934964" w:rsidRPr="004C49AF" w:rsidRDefault="00934964" w:rsidP="00934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934964" w:rsidRPr="004C49AF" w:rsidRDefault="00934964" w:rsidP="00934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934964" w:rsidRPr="004C49AF" w:rsidRDefault="00934964" w:rsidP="00934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934964" w:rsidRPr="004C49AF" w:rsidRDefault="00934964" w:rsidP="00934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934964" w:rsidRPr="004C49AF" w:rsidRDefault="00934964" w:rsidP="00934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934964" w:rsidRPr="004C49AF" w:rsidRDefault="00934964" w:rsidP="00934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934964" w:rsidRPr="004C49AF" w:rsidRDefault="00934964" w:rsidP="00934964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DE1B75">
        <w:rPr>
          <w:rFonts w:asciiTheme="minorHAnsi" w:hAnsiTheme="minorHAnsi" w:cstheme="minorHAnsi"/>
          <w:sz w:val="22"/>
          <w:szCs w:val="22"/>
        </w:rPr>
        <w:t>dostawy</w:t>
      </w:r>
      <w:r w:rsidRPr="00DE1B7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generatorów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radionukleidu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934964" w:rsidRPr="00CB476C" w:rsidRDefault="00934964" w:rsidP="00934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Czerwca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Czerwca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934964" w:rsidRPr="004C49AF" w:rsidRDefault="00934964" w:rsidP="00934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934964" w:rsidRPr="004C49AF" w:rsidRDefault="00934964" w:rsidP="00934964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934964" w:rsidRPr="00B5172B" w:rsidRDefault="00934964" w:rsidP="00934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72B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B5172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generatorów </w:t>
      </w:r>
      <w:proofErr w:type="spellStart"/>
      <w:r w:rsidRPr="00B5172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radionukleidu</w:t>
      </w:r>
      <w:proofErr w:type="spellEnd"/>
      <w:r w:rsidRPr="00B5172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</w:t>
      </w:r>
      <w:r w:rsidRPr="00B5172B">
        <w:rPr>
          <w:rFonts w:asciiTheme="minorHAnsi" w:hAnsiTheme="minorHAnsi" w:cstheme="minorHAnsi"/>
          <w:sz w:val="22"/>
          <w:szCs w:val="22"/>
        </w:rPr>
        <w:t>w ilości i asortymencie podanym w załączniku do umowy.</w:t>
      </w:r>
    </w:p>
    <w:p w:rsidR="00934964" w:rsidRPr="00B5172B" w:rsidRDefault="00934964" w:rsidP="00934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72B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B5172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generatorów </w:t>
      </w:r>
      <w:proofErr w:type="spellStart"/>
      <w:r w:rsidRPr="00B5172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radionukleidu</w:t>
      </w:r>
      <w:proofErr w:type="spellEnd"/>
      <w:r w:rsidRPr="00B5172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</w:t>
      </w:r>
      <w:r w:rsidRPr="00B5172B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B5172B">
        <w:rPr>
          <w:rFonts w:asciiTheme="minorHAnsi" w:hAnsiTheme="minorHAnsi" w:cstheme="minorHAnsi"/>
          <w:sz w:val="22"/>
          <w:szCs w:val="22"/>
        </w:rPr>
        <w:t>est Pracownia Medycyny Nuklearnej Zamawiającego, k</w:t>
      </w:r>
      <w:r>
        <w:rPr>
          <w:rFonts w:asciiTheme="minorHAnsi" w:hAnsiTheme="minorHAnsi" w:cstheme="minorHAnsi"/>
          <w:sz w:val="22"/>
          <w:szCs w:val="22"/>
        </w:rPr>
        <w:t>tóra mieści się na terenie SCCS budynek C</w:t>
      </w:r>
    </w:p>
    <w:p w:rsidR="00934964" w:rsidRPr="00B5172B" w:rsidRDefault="00934964" w:rsidP="00934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72B">
        <w:rPr>
          <w:rFonts w:asciiTheme="minorHAnsi" w:hAnsiTheme="minorHAnsi" w:cstheme="minorHAnsi"/>
          <w:sz w:val="22"/>
          <w:szCs w:val="22"/>
        </w:rPr>
        <w:t xml:space="preserve">3.Towar dostarczony będzie w uzgodnionych opakowaniach, które powinny mieć oznaczenia fabryczne tzn. nazwę wyrobu, nazwę i adres producenta, nr LOT, datę ważności i numer katalogowy.  </w:t>
      </w:r>
    </w:p>
    <w:p w:rsidR="00934964" w:rsidRPr="00B5172B" w:rsidRDefault="00934964" w:rsidP="00934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72B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Pracownia Medycyny Nuklearnej.</w:t>
      </w:r>
    </w:p>
    <w:p w:rsidR="00934964" w:rsidRPr="00B5172B" w:rsidRDefault="00934964" w:rsidP="00934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72B">
        <w:rPr>
          <w:rFonts w:asciiTheme="minorHAnsi" w:hAnsiTheme="minorHAnsi" w:cstheme="minorHAnsi"/>
          <w:sz w:val="22"/>
          <w:szCs w:val="22"/>
        </w:rPr>
        <w:t xml:space="preserve">5.Dostawa </w:t>
      </w:r>
      <w:r w:rsidRPr="00B5172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generatorów </w:t>
      </w:r>
      <w:proofErr w:type="spellStart"/>
      <w:r w:rsidRPr="00B5172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radionukleidu</w:t>
      </w:r>
      <w:proofErr w:type="spellEnd"/>
      <w:r w:rsidRPr="00B5172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</w:t>
      </w:r>
      <w:r w:rsidRPr="00B5172B">
        <w:rPr>
          <w:rFonts w:asciiTheme="minorHAnsi" w:hAnsiTheme="minorHAnsi" w:cstheme="minorHAnsi"/>
          <w:sz w:val="22"/>
          <w:szCs w:val="22"/>
        </w:rPr>
        <w:t>nastąpi</w:t>
      </w:r>
      <w:r w:rsidRPr="00B5172B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B5172B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934964" w:rsidRPr="00B5172B" w:rsidRDefault="00934964" w:rsidP="00934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72B">
        <w:rPr>
          <w:rFonts w:asciiTheme="minorHAnsi" w:hAnsiTheme="minorHAnsi" w:cstheme="minorHAnsi"/>
          <w:sz w:val="22"/>
          <w:szCs w:val="22"/>
        </w:rPr>
        <w:t xml:space="preserve">6.Realizacja zamówienia odbywać się będzie na każdorazowe zamówienie 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    w terminie określonym przez Z</w:t>
      </w:r>
      <w:r w:rsidRPr="00B5172B">
        <w:rPr>
          <w:rFonts w:asciiTheme="minorHAnsi" w:hAnsiTheme="minorHAnsi" w:cstheme="minorHAnsi"/>
          <w:sz w:val="22"/>
          <w:szCs w:val="22"/>
        </w:rPr>
        <w:t xml:space="preserve">amawiającego  na zamówieniu, które zostanie przesłane emailem – zamówienia będą składane </w:t>
      </w:r>
      <w:r>
        <w:rPr>
          <w:rFonts w:asciiTheme="minorHAnsi" w:hAnsiTheme="minorHAnsi" w:cstheme="minorHAnsi"/>
          <w:sz w:val="22"/>
          <w:szCs w:val="22"/>
        </w:rPr>
        <w:t>raz w miesiącu z dokładnie podaną data dostawy i kalibracji generatorów</w:t>
      </w:r>
      <w:r w:rsidRPr="00B5172B">
        <w:rPr>
          <w:rFonts w:asciiTheme="minorHAnsi" w:hAnsiTheme="minorHAnsi" w:cstheme="minorHAnsi"/>
          <w:sz w:val="22"/>
          <w:szCs w:val="22"/>
        </w:rPr>
        <w:t>.</w:t>
      </w:r>
    </w:p>
    <w:p w:rsidR="00934964" w:rsidRDefault="00934964" w:rsidP="00934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72B">
        <w:rPr>
          <w:rFonts w:asciiTheme="minorHAnsi" w:hAnsiTheme="minorHAnsi" w:cstheme="minorHAnsi"/>
          <w:sz w:val="22"/>
          <w:szCs w:val="22"/>
        </w:rPr>
        <w:lastRenderedPageBreak/>
        <w:t xml:space="preserve">7.Zamawiający zobowiązuje się do zwrotu zużytych generatorów </w:t>
      </w:r>
      <w:proofErr w:type="spellStart"/>
      <w:r w:rsidRPr="00B5172B">
        <w:rPr>
          <w:rFonts w:asciiTheme="minorHAnsi" w:hAnsiTheme="minorHAnsi" w:cstheme="minorHAnsi"/>
          <w:sz w:val="22"/>
          <w:szCs w:val="22"/>
        </w:rPr>
        <w:t>technetowych</w:t>
      </w:r>
      <w:proofErr w:type="spellEnd"/>
      <w:r w:rsidRPr="00B5172B">
        <w:rPr>
          <w:rFonts w:asciiTheme="minorHAnsi" w:hAnsiTheme="minorHAnsi" w:cstheme="minorHAnsi"/>
          <w:sz w:val="22"/>
          <w:szCs w:val="22"/>
        </w:rPr>
        <w:t xml:space="preserve"> </w:t>
      </w:r>
      <w:r w:rsidRPr="00B5172B">
        <w:rPr>
          <w:rFonts w:asciiTheme="minorHAnsi" w:hAnsiTheme="minorHAnsi" w:cstheme="minorHAnsi"/>
          <w:sz w:val="22"/>
          <w:szCs w:val="22"/>
        </w:rPr>
        <w:br/>
        <w:t>w nieprzekraczalnym terminie 3 miesięcy od daty ich dostawy. Przedmiotem zwrotu nie mogą być inne odpady promieniotwórcze i odpady klasyfikowane jako odpady medyczne</w:t>
      </w:r>
    </w:p>
    <w:p w:rsidR="00934964" w:rsidRPr="004C49AF" w:rsidRDefault="00934964" w:rsidP="00934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934964" w:rsidRPr="004C49AF" w:rsidRDefault="00934964" w:rsidP="00934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934964" w:rsidRPr="004C49AF" w:rsidRDefault="00934964" w:rsidP="00934964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934964" w:rsidRPr="004C49AF" w:rsidRDefault="00934964" w:rsidP="00934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934964" w:rsidRPr="004C49AF" w:rsidRDefault="00934964" w:rsidP="00934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934964" w:rsidRDefault="00934964" w:rsidP="00934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934964" w:rsidRPr="004C49AF" w:rsidRDefault="00934964" w:rsidP="00934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934964" w:rsidRPr="004C49AF" w:rsidRDefault="00934964" w:rsidP="00934964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934964" w:rsidRPr="004C49AF" w:rsidRDefault="00934964" w:rsidP="00934964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934964" w:rsidRPr="004C49AF" w:rsidRDefault="00934964" w:rsidP="00934964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934964" w:rsidRPr="004C49AF" w:rsidRDefault="00934964" w:rsidP="00934964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934964" w:rsidRPr="004C49AF" w:rsidRDefault="00934964" w:rsidP="00934964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934964" w:rsidRDefault="00934964" w:rsidP="00934964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B5172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generator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y</w:t>
      </w:r>
      <w:r w:rsidRPr="00B5172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</w:t>
      </w:r>
      <w:proofErr w:type="spellStart"/>
      <w:r w:rsidRPr="00B5172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radionukleidu</w:t>
      </w:r>
      <w:proofErr w:type="spellEnd"/>
      <w:r w:rsidRPr="00B5172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934964" w:rsidRPr="004C49AF" w:rsidRDefault="00934964" w:rsidP="00934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934964" w:rsidRPr="004C49AF" w:rsidRDefault="00934964" w:rsidP="00934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934964" w:rsidRPr="004C49AF" w:rsidRDefault="00934964" w:rsidP="00934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934964" w:rsidRPr="004C49AF" w:rsidRDefault="00934964" w:rsidP="0093496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934964" w:rsidRPr="004C49AF" w:rsidRDefault="00934964" w:rsidP="0093496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934964" w:rsidRPr="004C49AF" w:rsidRDefault="00934964" w:rsidP="0093496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934964" w:rsidRPr="004C49AF" w:rsidRDefault="00934964" w:rsidP="0093496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934964" w:rsidRPr="004C49AF" w:rsidRDefault="00934964" w:rsidP="0093496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934964" w:rsidRPr="004C49AF" w:rsidRDefault="00934964" w:rsidP="00934964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934964" w:rsidRPr="004C49AF" w:rsidRDefault="00934964" w:rsidP="00934964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934964" w:rsidRDefault="00934964" w:rsidP="0093496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lastRenderedPageBreak/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934964" w:rsidRDefault="00934964" w:rsidP="00934964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7</w:t>
      </w:r>
    </w:p>
    <w:p w:rsidR="00934964" w:rsidRDefault="00934964" w:rsidP="00934964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934964" w:rsidRDefault="00934964" w:rsidP="00934964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 xml:space="preserve"> § </w:t>
      </w:r>
      <w:r>
        <w:rPr>
          <w:rFonts w:asciiTheme="minorHAnsi" w:hAnsiTheme="minorHAnsi" w:cstheme="minorHAnsi"/>
        </w:rPr>
        <w:t>8</w:t>
      </w:r>
    </w:p>
    <w:p w:rsidR="00934964" w:rsidRPr="00483705" w:rsidRDefault="00934964" w:rsidP="00934964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83705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934964" w:rsidRPr="004C49AF" w:rsidRDefault="00934964" w:rsidP="00934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934964" w:rsidRPr="008E67FB" w:rsidRDefault="00934964" w:rsidP="00934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934964" w:rsidRPr="004C49AF" w:rsidRDefault="00934964" w:rsidP="00934964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934964" w:rsidRDefault="00934964" w:rsidP="0093496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934964" w:rsidRPr="004C49AF" w:rsidRDefault="00934964" w:rsidP="00934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934964" w:rsidRPr="004C49AF" w:rsidRDefault="00934964" w:rsidP="00934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934964" w:rsidRPr="004C49AF" w:rsidRDefault="00934964" w:rsidP="00934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34964" w:rsidRPr="004C49AF" w:rsidRDefault="00934964" w:rsidP="00934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34964" w:rsidRPr="008E67FB" w:rsidRDefault="00934964" w:rsidP="00934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934964" w:rsidRPr="004C49AF" w:rsidRDefault="00934964" w:rsidP="00934964">
      <w:pPr>
        <w:rPr>
          <w:rFonts w:asciiTheme="minorHAnsi" w:hAnsiTheme="minorHAnsi" w:cstheme="minorHAnsi"/>
        </w:rPr>
      </w:pPr>
    </w:p>
    <w:p w:rsidR="00934964" w:rsidRDefault="00934964" w:rsidP="00934964"/>
    <w:p w:rsidR="00934964" w:rsidRPr="004C49AF" w:rsidRDefault="00934964" w:rsidP="00934964"/>
    <w:p w:rsidR="00934964" w:rsidRPr="004C49AF" w:rsidRDefault="00934964" w:rsidP="00934964"/>
    <w:p w:rsidR="00934964" w:rsidRPr="004C49AF" w:rsidRDefault="00934964" w:rsidP="00934964"/>
    <w:p w:rsidR="00934964" w:rsidRPr="004C49AF" w:rsidRDefault="00934964" w:rsidP="00934964"/>
    <w:p w:rsidR="00934964" w:rsidRDefault="00934964" w:rsidP="00934964"/>
    <w:p w:rsidR="00934964" w:rsidRDefault="00934964" w:rsidP="00934964"/>
    <w:p w:rsidR="00934964" w:rsidRDefault="00934964" w:rsidP="00934964"/>
    <w:p w:rsidR="00934964" w:rsidRDefault="00934964" w:rsidP="00934964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34964" w:rsidRDefault="00934964" w:rsidP="00934964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34964" w:rsidRDefault="00934964" w:rsidP="00934964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34964" w:rsidRDefault="00934964" w:rsidP="00934964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bookmarkStart w:id="0" w:name="_GoBack"/>
      <w:bookmarkEnd w:id="0"/>
    </w:p>
    <w:p w:rsidR="00934964" w:rsidRDefault="00934964" w:rsidP="00934964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34964" w:rsidRDefault="00934964" w:rsidP="00934964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34964" w:rsidRPr="00BC2F3A" w:rsidRDefault="00934964" w:rsidP="00934964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45/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934964" w:rsidRDefault="00934964" w:rsidP="00934964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934964" w:rsidRPr="00BC2F3A" w:rsidRDefault="00934964" w:rsidP="00934964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934964" w:rsidRPr="00BC2F3A" w:rsidRDefault="00934964" w:rsidP="00934964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934964" w:rsidRDefault="00934964" w:rsidP="00934964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934964" w:rsidRPr="00BC2F3A" w:rsidRDefault="00934964" w:rsidP="00934964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934964" w:rsidRPr="00BC2F3A" w:rsidRDefault="00934964" w:rsidP="00934964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(tj. Dz. U. z dnia 15 kwietnia 2022 r. poz. 835)</w:t>
      </w:r>
    </w:p>
    <w:p w:rsidR="00934964" w:rsidRPr="00BC2F3A" w:rsidRDefault="00934964" w:rsidP="00934964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34964" w:rsidRPr="00BC2F3A" w:rsidRDefault="00934964" w:rsidP="00934964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34964" w:rsidRPr="00BC2F3A" w:rsidRDefault="00934964" w:rsidP="00934964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34964" w:rsidRPr="00BC2F3A" w:rsidRDefault="00934964" w:rsidP="00934964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34964" w:rsidRPr="00BC2F3A" w:rsidRDefault="00934964" w:rsidP="00934964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934964" w:rsidRPr="00BC2F3A" w:rsidRDefault="00934964" w:rsidP="00934964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3A1AE4" w:rsidRDefault="003A1AE4"/>
    <w:sectPr w:rsidR="003A1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23244B3"/>
    <w:multiLevelType w:val="hybridMultilevel"/>
    <w:tmpl w:val="B636DDDA"/>
    <w:lvl w:ilvl="0" w:tplc="77C647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i w:val="0"/>
        <w:sz w:val="22"/>
        <w:szCs w:val="22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64"/>
    <w:rsid w:val="003A1AE4"/>
    <w:rsid w:val="0093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3970A-A27D-4576-9BF1-2EA5A87A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49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349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1761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dcterms:created xsi:type="dcterms:W3CDTF">2023-05-26T08:05:00Z</dcterms:created>
  <dcterms:modified xsi:type="dcterms:W3CDTF">2023-05-26T08:08:00Z</dcterms:modified>
</cp:coreProperties>
</file>