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70" w:rsidRDefault="00E15770" w:rsidP="00E15770">
      <w:pPr>
        <w:rPr>
          <w:sz w:val="20"/>
          <w:szCs w:val="20"/>
        </w:rPr>
      </w:pPr>
    </w:p>
    <w:p w:rsidR="00E15770" w:rsidRDefault="00E15770" w:rsidP="00E15770">
      <w:pPr>
        <w:rPr>
          <w:sz w:val="20"/>
          <w:szCs w:val="20"/>
        </w:rPr>
      </w:pPr>
    </w:p>
    <w:p w:rsidR="00E15770" w:rsidRPr="00AC0636" w:rsidRDefault="00E15770" w:rsidP="00E1577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49</w:t>
      </w:r>
      <w:r>
        <w:rPr>
          <w:rFonts w:ascii="Calibri" w:hAnsi="Calibri" w:cs="Calibri"/>
          <w:sz w:val="22"/>
          <w:szCs w:val="22"/>
        </w:rPr>
        <w:t>/2021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15770" w:rsidRPr="00AC0636" w:rsidRDefault="00E15770" w:rsidP="00E1577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15770" w:rsidRPr="00AC0636" w:rsidRDefault="00E15770" w:rsidP="00E1577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15770" w:rsidRPr="00AC0636" w:rsidRDefault="00E15770" w:rsidP="00E1577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15770" w:rsidRPr="00AC0636" w:rsidRDefault="00E15770" w:rsidP="00E1577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15770" w:rsidRPr="00AC0636" w:rsidRDefault="00E15770" w:rsidP="00E1577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15770" w:rsidRPr="00AC0636" w:rsidRDefault="00E15770" w:rsidP="00E1577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15770" w:rsidRPr="00AC0636" w:rsidRDefault="00E15770" w:rsidP="00E1577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15770" w:rsidRPr="00AC0636" w:rsidRDefault="00E15770" w:rsidP="00E1577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15770" w:rsidRPr="00AC0636" w:rsidRDefault="00E15770" w:rsidP="00E1577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15770" w:rsidRPr="00AC0636" w:rsidRDefault="00E15770" w:rsidP="00E1577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15770" w:rsidRPr="00AC0636" w:rsidRDefault="00E15770" w:rsidP="00E15770">
      <w:pPr>
        <w:ind w:left="540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15770" w:rsidRPr="00A62745" w:rsidRDefault="00E15770" w:rsidP="00E15770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 w:rsidRPr="00A62745">
        <w:rPr>
          <w:rFonts w:ascii="Calibri" w:hAnsi="Calibri" w:cs="Calibri"/>
          <w:b/>
          <w:i/>
          <w:sz w:val="28"/>
          <w:szCs w:val="28"/>
        </w:rPr>
        <w:tab/>
      </w:r>
      <w:r w:rsidRPr="00A62745">
        <w:rPr>
          <w:rFonts w:ascii="Calibri" w:hAnsi="Calibri" w:cs="Calibri"/>
          <w:b/>
          <w:i/>
          <w:sz w:val="28"/>
          <w:szCs w:val="28"/>
        </w:rPr>
        <w:tab/>
      </w:r>
      <w:r w:rsidRPr="00A62745">
        <w:rPr>
          <w:rFonts w:ascii="Calibri" w:hAnsi="Calibri" w:cs="Calibri"/>
          <w:b/>
          <w:i/>
          <w:sz w:val="28"/>
          <w:szCs w:val="28"/>
          <w:u w:val="single"/>
        </w:rPr>
        <w:t>ELEKTRODY DIAGNOSTYCZNE ELEKTROFIZJOLOGICZNE</w:t>
      </w:r>
    </w:p>
    <w:p w:rsidR="00E15770" w:rsidRPr="00AC0636" w:rsidRDefault="00E15770" w:rsidP="00E1577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15770" w:rsidRPr="00AC0636" w:rsidRDefault="00E15770" w:rsidP="00E1577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15770" w:rsidRPr="00AC0636" w:rsidRDefault="00E15770" w:rsidP="00E1577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25/11/2021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E15770" w:rsidRPr="00AC0636" w:rsidRDefault="00E15770" w:rsidP="00E1577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15770" w:rsidRPr="00AC0636" w:rsidRDefault="00E15770" w:rsidP="00E1577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albo aktualnego zaświadczenia o wpisie do ewidencji działalności gospodarczej, jeżeli odrębne przepisy wymagają wpisu do rejestru lub zgłoszenia 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AC0636">
        <w:rPr>
          <w:rFonts w:ascii="Calibri" w:hAnsi="Calibri" w:cs="Calibri"/>
          <w:sz w:val="22"/>
          <w:szCs w:val="22"/>
        </w:rPr>
        <w:t>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15770" w:rsidRPr="00AC0636" w:rsidRDefault="00E15770" w:rsidP="00E1577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15770" w:rsidRPr="00AC0636" w:rsidRDefault="00E15770" w:rsidP="00E1577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E15770" w:rsidRPr="00AC0636" w:rsidRDefault="00E15770" w:rsidP="00E1577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15770" w:rsidRPr="00AC0636" w:rsidRDefault="00E15770" w:rsidP="00E1577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15770" w:rsidRPr="00AC0636" w:rsidRDefault="00E15770" w:rsidP="00E1577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E15770" w:rsidRPr="00AC0636" w:rsidRDefault="00E15770" w:rsidP="00E1577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15770" w:rsidRPr="00AC0636" w:rsidRDefault="00E15770" w:rsidP="00E1577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E15770" w:rsidRPr="00AC0636" w:rsidRDefault="00E15770" w:rsidP="00E1577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E15770" w:rsidRPr="00AC0636" w:rsidRDefault="00E15770" w:rsidP="00E1577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15770" w:rsidRPr="00AC0636" w:rsidRDefault="00E15770" w:rsidP="00E1577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4613E" wp14:editId="239366F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770" w:rsidRDefault="00E15770" w:rsidP="00E15770">
                            <w:pPr>
                              <w:jc w:val="center"/>
                            </w:pPr>
                          </w:p>
                          <w:p w:rsidR="00E15770" w:rsidRDefault="00E15770" w:rsidP="00E15770">
                            <w:pPr>
                              <w:jc w:val="center"/>
                            </w:pPr>
                          </w:p>
                          <w:p w:rsidR="00E15770" w:rsidRDefault="00E15770" w:rsidP="00E15770">
                            <w:pPr>
                              <w:jc w:val="center"/>
                            </w:pPr>
                          </w:p>
                          <w:p w:rsidR="00E15770" w:rsidRDefault="00E15770" w:rsidP="00E15770">
                            <w:pPr>
                              <w:jc w:val="center"/>
                            </w:pPr>
                          </w:p>
                          <w:p w:rsidR="00E15770" w:rsidRDefault="00E15770" w:rsidP="00E15770">
                            <w:pPr>
                              <w:jc w:val="center"/>
                            </w:pPr>
                          </w:p>
                          <w:p w:rsidR="00E15770" w:rsidRDefault="00E15770" w:rsidP="00E1577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4613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15770" w:rsidRDefault="00E15770" w:rsidP="00E15770">
                      <w:pPr>
                        <w:jc w:val="center"/>
                      </w:pPr>
                    </w:p>
                    <w:p w:rsidR="00E15770" w:rsidRDefault="00E15770" w:rsidP="00E15770">
                      <w:pPr>
                        <w:jc w:val="center"/>
                      </w:pPr>
                    </w:p>
                    <w:p w:rsidR="00E15770" w:rsidRDefault="00E15770" w:rsidP="00E15770">
                      <w:pPr>
                        <w:jc w:val="center"/>
                      </w:pPr>
                    </w:p>
                    <w:p w:rsidR="00E15770" w:rsidRDefault="00E15770" w:rsidP="00E15770">
                      <w:pPr>
                        <w:jc w:val="center"/>
                      </w:pPr>
                    </w:p>
                    <w:p w:rsidR="00E15770" w:rsidRDefault="00E15770" w:rsidP="00E15770">
                      <w:pPr>
                        <w:jc w:val="center"/>
                      </w:pPr>
                    </w:p>
                    <w:p w:rsidR="00E15770" w:rsidRDefault="00E15770" w:rsidP="00E1577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E15770" w:rsidRPr="00AC0636" w:rsidRDefault="00E15770" w:rsidP="00E1577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15770" w:rsidRPr="00AC0636" w:rsidRDefault="00E15770" w:rsidP="00E1577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15770" w:rsidRPr="00AC0636" w:rsidRDefault="00E15770" w:rsidP="00E1577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15770" w:rsidRPr="00AC0636" w:rsidRDefault="00E15770" w:rsidP="00E1577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E15770" w:rsidRPr="00AC0636" w:rsidRDefault="00E15770" w:rsidP="00E1577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15770" w:rsidRPr="00AC0636" w:rsidRDefault="00E15770" w:rsidP="00E1577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15770" w:rsidRPr="00AC0636" w:rsidRDefault="00E15770" w:rsidP="00E1577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15770" w:rsidRPr="00AC0636" w:rsidRDefault="00E15770" w:rsidP="00E1577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15770" w:rsidRPr="00AC0636" w:rsidRDefault="00E15770" w:rsidP="00E1577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15770" w:rsidRPr="00AC0636" w:rsidRDefault="00E15770" w:rsidP="00E1577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15770" w:rsidRPr="00AC0636" w:rsidRDefault="00E15770" w:rsidP="00E1577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15770" w:rsidRPr="00AC0636" w:rsidRDefault="00E15770" w:rsidP="00E1577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15770" w:rsidRPr="00AC0636" w:rsidRDefault="00E15770" w:rsidP="00E15770">
      <w:pPr>
        <w:rPr>
          <w:rFonts w:ascii="Calibri" w:hAnsi="Calibri" w:cs="Calibri"/>
          <w:sz w:val="22"/>
          <w:szCs w:val="22"/>
        </w:rPr>
      </w:pPr>
    </w:p>
    <w:p w:rsidR="00E15770" w:rsidRDefault="00E15770" w:rsidP="00E15770">
      <w:pPr>
        <w:ind w:left="525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A62745">
        <w:rPr>
          <w:rFonts w:ascii="Calibri" w:hAnsi="Calibri" w:cs="Calibri"/>
          <w:b/>
          <w:i/>
          <w:sz w:val="28"/>
          <w:szCs w:val="28"/>
          <w:u w:val="single"/>
        </w:rPr>
        <w:t>ELEKTRODY DIAGNOSTYCZNE ELEKTROFIZJOLOGICZNE</w:t>
      </w:r>
    </w:p>
    <w:p w:rsidR="00E15770" w:rsidRPr="00AC0636" w:rsidRDefault="00E15770" w:rsidP="00E15770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15770" w:rsidRPr="00AC0636" w:rsidRDefault="00E15770" w:rsidP="00E15770">
      <w:pPr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15770" w:rsidRPr="00AC0636" w:rsidRDefault="00E15770" w:rsidP="00E1577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15770" w:rsidRPr="00AC0636" w:rsidRDefault="00E15770" w:rsidP="00E1577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15770" w:rsidRPr="00AC0636" w:rsidRDefault="00E15770" w:rsidP="00E15770">
      <w:pPr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15770" w:rsidRPr="00AC0636" w:rsidRDefault="00E15770" w:rsidP="00E1577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15770" w:rsidRPr="005F2A5D" w:rsidRDefault="00E15770" w:rsidP="00E1577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E15770" w:rsidRPr="00AC0636" w:rsidRDefault="00E15770" w:rsidP="00E15770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E15770" w:rsidRPr="00AC0636" w:rsidRDefault="00E15770" w:rsidP="00E1577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15770" w:rsidRPr="00AC0636" w:rsidRDefault="00E15770" w:rsidP="00E1577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15770" w:rsidRPr="00AC0636" w:rsidRDefault="00E15770" w:rsidP="00E1577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15770" w:rsidRPr="00AC0636" w:rsidRDefault="00E15770" w:rsidP="00E15770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15770" w:rsidRPr="00AC0636" w:rsidRDefault="00E15770" w:rsidP="00E1577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15770" w:rsidRPr="00AC0636" w:rsidRDefault="00E15770" w:rsidP="00E1577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15770" w:rsidRPr="00AC0636" w:rsidRDefault="00E15770" w:rsidP="00E1577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15770" w:rsidRPr="00AC0636" w:rsidRDefault="00E15770" w:rsidP="00E1577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15770" w:rsidRPr="00AC0636" w:rsidRDefault="00E15770" w:rsidP="00E1577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15770" w:rsidRPr="00AC0636" w:rsidRDefault="00E15770" w:rsidP="00E1577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15770" w:rsidRPr="00AC0636" w:rsidRDefault="00E15770" w:rsidP="00E15770">
      <w:pPr>
        <w:jc w:val="both"/>
        <w:rPr>
          <w:rFonts w:ascii="Calibri" w:hAnsi="Calibri" w:cs="Calibri"/>
          <w:sz w:val="22"/>
          <w:szCs w:val="22"/>
        </w:rPr>
      </w:pPr>
    </w:p>
    <w:p w:rsidR="00E15770" w:rsidRPr="00AC0636" w:rsidRDefault="00E15770" w:rsidP="00E1577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E15770" w:rsidRPr="00AC0636" w:rsidRDefault="00E15770" w:rsidP="00E1577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15770" w:rsidRPr="00AC0636" w:rsidRDefault="00E15770" w:rsidP="00E1577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15770" w:rsidRPr="00AC0636" w:rsidRDefault="00E15770" w:rsidP="00E1577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15770" w:rsidRPr="00AC0636" w:rsidRDefault="00E15770" w:rsidP="00E1577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15770" w:rsidRDefault="00E15770" w:rsidP="00E1577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15770" w:rsidRDefault="00E15770" w:rsidP="00E1577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15770" w:rsidRDefault="00E15770" w:rsidP="00E1577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15770" w:rsidRDefault="00E15770" w:rsidP="00E1577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15770" w:rsidRPr="005F2A5D" w:rsidRDefault="00E15770" w:rsidP="00E1577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5F2A5D">
        <w:rPr>
          <w:rFonts w:ascii="Calibri" w:hAnsi="Calibri" w:cs="Calibri"/>
          <w:b/>
          <w:i/>
          <w:u w:val="single"/>
        </w:rPr>
        <w:t xml:space="preserve">DOSTAWA; </w:t>
      </w:r>
      <w:r w:rsidRPr="00A62745">
        <w:rPr>
          <w:rFonts w:ascii="Calibri" w:hAnsi="Calibri" w:cs="Calibri"/>
          <w:b/>
          <w:i/>
          <w:u w:val="single"/>
        </w:rPr>
        <w:t>ELEKTRODY DIAGNOSTYCZNE ELEKTROFIZJOLOGICZNE</w:t>
      </w:r>
    </w:p>
    <w:p w:rsidR="00E15770" w:rsidRPr="007A5038" w:rsidRDefault="00E15770" w:rsidP="00E15770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E15770" w:rsidRPr="0003136B" w:rsidRDefault="00E15770" w:rsidP="00E1577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E15770" w:rsidRPr="009313B1" w:rsidTr="00205F0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15770" w:rsidRPr="009313B1" w:rsidTr="00205F0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770" w:rsidRPr="00A31E6D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2745">
              <w:rPr>
                <w:rFonts w:asciiTheme="minorHAnsi" w:hAnsiTheme="minorHAnsi" w:cstheme="minorHAnsi"/>
                <w:sz w:val="22"/>
                <w:szCs w:val="22"/>
              </w:rPr>
              <w:t>Elektrody diagnostyczne elektrofizjologiczne, do wykonywania badania elektrofizjologicznego o stałej krzywiźnie 4 polowe średnica maksymalna 6F.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770" w:rsidRPr="00A31E6D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70" w:rsidRPr="00A31E6D" w:rsidRDefault="00E15770" w:rsidP="00205F0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770" w:rsidRPr="00A31E6D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770" w:rsidRPr="00A31E6D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770" w:rsidRPr="00A31E6D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770" w:rsidRPr="009313B1" w:rsidRDefault="00E15770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15770" w:rsidRDefault="00E15770" w:rsidP="00E1577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15770" w:rsidRDefault="00E15770" w:rsidP="00E15770">
      <w:pPr>
        <w:spacing w:line="360" w:lineRule="auto"/>
        <w:rPr>
          <w:rFonts w:ascii="Calibri" w:hAnsi="Calibri" w:cs="Calibri"/>
          <w:b/>
          <w:sz w:val="28"/>
        </w:rPr>
      </w:pPr>
    </w:p>
    <w:p w:rsidR="00E15770" w:rsidRDefault="00E15770" w:rsidP="00E15770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E15770" w:rsidRDefault="00E15770" w:rsidP="00E1577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E15770" w:rsidRPr="004C49AF" w:rsidRDefault="00E15770" w:rsidP="00E1577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15770" w:rsidRDefault="00E15770" w:rsidP="00E15770">
      <w:pPr>
        <w:rPr>
          <w:sz w:val="20"/>
          <w:szCs w:val="20"/>
        </w:rPr>
      </w:pPr>
    </w:p>
    <w:p w:rsidR="00E15770" w:rsidRDefault="00E15770" w:rsidP="00E15770">
      <w:pPr>
        <w:rPr>
          <w:sz w:val="20"/>
          <w:szCs w:val="20"/>
        </w:rPr>
      </w:pPr>
    </w:p>
    <w:p w:rsidR="00E15770" w:rsidRDefault="00E15770" w:rsidP="00E15770">
      <w:pPr>
        <w:rPr>
          <w:sz w:val="20"/>
          <w:szCs w:val="20"/>
        </w:rPr>
      </w:pPr>
    </w:p>
    <w:p w:rsidR="00E15770" w:rsidRDefault="00E15770" w:rsidP="00E15770">
      <w:pPr>
        <w:rPr>
          <w:sz w:val="20"/>
          <w:szCs w:val="20"/>
        </w:rPr>
      </w:pPr>
    </w:p>
    <w:p w:rsidR="00E15770" w:rsidRDefault="00E15770" w:rsidP="00E15770">
      <w:pPr>
        <w:rPr>
          <w:sz w:val="20"/>
          <w:szCs w:val="20"/>
        </w:rPr>
      </w:pPr>
    </w:p>
    <w:p w:rsidR="00E15770" w:rsidRDefault="00E15770" w:rsidP="00E15770">
      <w:pPr>
        <w:rPr>
          <w:sz w:val="20"/>
          <w:szCs w:val="20"/>
        </w:rPr>
      </w:pPr>
    </w:p>
    <w:p w:rsidR="00E15770" w:rsidRDefault="00E15770" w:rsidP="00E15770">
      <w:r w:rsidRPr="004C49AF">
        <w:t>………………………………</w:t>
      </w:r>
      <w:r w:rsidRPr="004C49AF">
        <w:tab/>
      </w:r>
    </w:p>
    <w:p w:rsidR="00E15770" w:rsidRDefault="00E15770" w:rsidP="00E15770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Default="00E15770" w:rsidP="00E15770"/>
    <w:p w:rsidR="00E15770" w:rsidRPr="00624E38" w:rsidRDefault="00E15770" w:rsidP="00E1577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49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15770" w:rsidRPr="00624E38" w:rsidRDefault="00E15770" w:rsidP="00E1577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E15770" w:rsidRPr="00A62745" w:rsidRDefault="00E15770" w:rsidP="00E15770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diagnostycznych elektrofizjologicznych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diagnostycznych elektrofizjologicznych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E15770" w:rsidRPr="00CB476C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Listopada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15770" w:rsidRPr="004C49AF" w:rsidRDefault="00E15770" w:rsidP="00E1577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diagnostycznych elektrofizjologicznych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diagnostycznych elektrofizjologicznych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E15770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E15770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diagnostycznych elektrofizjologicznych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E15770" w:rsidRPr="00CB476C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15770" w:rsidRPr="004C49AF" w:rsidRDefault="00E15770" w:rsidP="00E157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15770" w:rsidRPr="004C49AF" w:rsidRDefault="00E15770" w:rsidP="00E157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15770" w:rsidRPr="004C49AF" w:rsidRDefault="00E15770" w:rsidP="00E157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15770" w:rsidRPr="004C49AF" w:rsidRDefault="00E15770" w:rsidP="00E157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E15770" w:rsidRPr="004C49AF" w:rsidRDefault="00E15770" w:rsidP="00E1577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15770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diagnostyczn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A6274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e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E15770" w:rsidRPr="004C49AF" w:rsidRDefault="00E15770" w:rsidP="00E1577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15770" w:rsidRPr="004C49AF" w:rsidRDefault="00E15770" w:rsidP="00E1577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15770" w:rsidRPr="004C49AF" w:rsidRDefault="00E15770" w:rsidP="00E1577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15770" w:rsidRPr="004C49AF" w:rsidRDefault="00E15770" w:rsidP="00E157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15770" w:rsidRPr="004C49AF" w:rsidRDefault="00E15770" w:rsidP="00E157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15770" w:rsidRPr="004C49AF" w:rsidRDefault="00E15770" w:rsidP="00E157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15770" w:rsidRPr="004C49AF" w:rsidRDefault="00E15770" w:rsidP="00E157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15770" w:rsidRPr="004C49AF" w:rsidRDefault="00E15770" w:rsidP="00E157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15770" w:rsidRPr="004C49AF" w:rsidRDefault="00E15770" w:rsidP="00E1577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15770" w:rsidRPr="004C49AF" w:rsidRDefault="00E15770" w:rsidP="00E1577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15770" w:rsidRDefault="00E15770" w:rsidP="00E1577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 w zaoferowanym opakowaniu bądź dostarczenia przedmiotu umowy w innym dostępnym na rynku opakowaniu. 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15770" w:rsidRPr="004C49AF" w:rsidRDefault="00E15770" w:rsidP="00E1577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15770" w:rsidRPr="004C49AF" w:rsidRDefault="00E15770" w:rsidP="00E1577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15770" w:rsidRPr="004C49AF" w:rsidRDefault="00E15770" w:rsidP="00E1577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15770" w:rsidRPr="004C49AF" w:rsidRDefault="00E15770" w:rsidP="00E157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0E2000" w:rsidRDefault="000E2000"/>
    <w:sectPr w:rsidR="000E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70"/>
    <w:rsid w:val="000E2000"/>
    <w:rsid w:val="00E1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09509-0C3A-4E2D-831E-B2442B5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1577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7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7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2021-11-16T08:15:00Z</cp:lastPrinted>
  <dcterms:created xsi:type="dcterms:W3CDTF">2021-11-16T08:14:00Z</dcterms:created>
  <dcterms:modified xsi:type="dcterms:W3CDTF">2021-11-16T08:15:00Z</dcterms:modified>
</cp:coreProperties>
</file>