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0FB" w:rsidRPr="0063581D" w:rsidRDefault="004C10FB" w:rsidP="004C10FB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Załącznik nr 3 a</w:t>
      </w:r>
    </w:p>
    <w:p w:rsidR="004C10FB" w:rsidRPr="0063581D" w:rsidRDefault="004C10FB" w:rsidP="004C10FB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4C10FB" w:rsidRPr="0063581D" w:rsidRDefault="004C10FB" w:rsidP="004C10FB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4C10FB" w:rsidRPr="0063581D" w:rsidRDefault="004C10FB" w:rsidP="004C10FB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4C10FB" w:rsidRPr="0063581D" w:rsidRDefault="004C10FB" w:rsidP="004C10FB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4C10FB" w:rsidRPr="0063581D" w:rsidRDefault="004C10FB" w:rsidP="004C10FB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4C10FB" w:rsidRPr="0063581D" w:rsidRDefault="004C10FB" w:rsidP="004C10FB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4C10FB" w:rsidRPr="0063581D" w:rsidRDefault="004C10FB" w:rsidP="004C10FB">
      <w:pPr>
        <w:ind w:left="540"/>
      </w:pPr>
      <w:r w:rsidRPr="0063581D">
        <w:t>Śląskie Centrum Chorób Serca w Zabrzu</w:t>
      </w:r>
    </w:p>
    <w:p w:rsidR="004C10FB" w:rsidRPr="0063581D" w:rsidRDefault="004C10FB" w:rsidP="004C10FB">
      <w:pPr>
        <w:ind w:left="540"/>
      </w:pPr>
      <w:r w:rsidRPr="0063581D">
        <w:t>Dział ………………………………….</w:t>
      </w:r>
    </w:p>
    <w:p w:rsidR="004C10FB" w:rsidRPr="0063581D" w:rsidRDefault="004C10FB" w:rsidP="004C10FB">
      <w:pPr>
        <w:ind w:left="540"/>
      </w:pPr>
      <w:r w:rsidRPr="0063581D">
        <w:t>ul. M. Curie-Skłodowskiej 9, 41-800 Zabrze</w:t>
      </w:r>
    </w:p>
    <w:p w:rsidR="004C10FB" w:rsidRPr="0063581D" w:rsidRDefault="004C10FB" w:rsidP="004C10FB">
      <w:pPr>
        <w:ind w:left="540"/>
      </w:pPr>
      <w:r w:rsidRPr="0063581D">
        <w:t xml:space="preserve">tel./fax. ………………………………. </w:t>
      </w:r>
    </w:p>
    <w:p w:rsidR="004C10FB" w:rsidRPr="0063581D" w:rsidRDefault="004C10FB" w:rsidP="004C10FB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4C10FB" w:rsidRDefault="004C10FB" w:rsidP="004C10FB">
      <w:pPr>
        <w:ind w:left="2160" w:firstLine="720"/>
        <w:rPr>
          <w:b/>
          <w:i/>
          <w:sz w:val="28"/>
          <w:szCs w:val="28"/>
          <w:u w:val="single"/>
        </w:rPr>
      </w:pPr>
    </w:p>
    <w:p w:rsidR="004C10FB" w:rsidRPr="00BD2785" w:rsidRDefault="004C10FB" w:rsidP="004C10FB">
      <w:pPr>
        <w:jc w:val="center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CEWNIK DOTĘTNICZY DLA DZIECI</w:t>
      </w:r>
    </w:p>
    <w:p w:rsidR="004C10FB" w:rsidRDefault="004C10FB" w:rsidP="004C10FB">
      <w:pPr>
        <w:ind w:left="2160" w:firstLine="720"/>
        <w:rPr>
          <w:b/>
          <w:i/>
          <w:sz w:val="28"/>
          <w:szCs w:val="28"/>
          <w:u w:val="single"/>
        </w:rPr>
      </w:pPr>
    </w:p>
    <w:p w:rsidR="004C10FB" w:rsidRPr="0063581D" w:rsidRDefault="004C10FB" w:rsidP="004C10FB">
      <w:pPr>
        <w:tabs>
          <w:tab w:val="num" w:pos="540"/>
        </w:tabs>
        <w:spacing w:line="360" w:lineRule="auto"/>
        <w:ind w:left="510"/>
        <w:rPr>
          <w:u w:val="single"/>
        </w:rPr>
      </w:pPr>
      <w:r w:rsidRPr="0063581D">
        <w:rPr>
          <w:u w:val="single"/>
        </w:rPr>
        <w:t>Wymagania związane z wykonaniem:</w:t>
      </w:r>
    </w:p>
    <w:p w:rsidR="004C10FB" w:rsidRDefault="004C10FB" w:rsidP="004C10FB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4C10FB" w:rsidRPr="0063581D" w:rsidRDefault="004C10FB" w:rsidP="004C10FB">
      <w:pPr>
        <w:spacing w:line="360" w:lineRule="auto"/>
        <w:ind w:left="510"/>
        <w:contextualSpacing/>
        <w:jc w:val="both"/>
        <w:rPr>
          <w:sz w:val="22"/>
          <w:szCs w:val="22"/>
        </w:rPr>
      </w:pPr>
    </w:p>
    <w:p w:rsidR="004C10FB" w:rsidRPr="0063581D" w:rsidRDefault="004C10FB" w:rsidP="004C10FB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4C10FB" w:rsidRPr="0063581D" w:rsidRDefault="004C10FB" w:rsidP="004C10FB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do dnia </w:t>
      </w:r>
      <w:r w:rsidR="00A20FAC">
        <w:rPr>
          <w:b/>
        </w:rPr>
        <w:t>26/02/2020</w:t>
      </w:r>
      <w:bookmarkStart w:id="0" w:name="_GoBack"/>
      <w:bookmarkEnd w:id="0"/>
      <w:r>
        <w:rPr>
          <w:b/>
        </w:rPr>
        <w:t>.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się przy ul. M. Curie-Skłodowskiej 9, w Dziale Zaopatrzenia, Gospodarki Magazynowej i Transportu (pokój nr 2B3). lub drogą elektroniczną mailem na adres </w:t>
      </w:r>
      <w:hyperlink r:id="rId6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</w:t>
      </w:r>
      <w:proofErr w:type="spellStart"/>
      <w:r w:rsidRPr="0063581D">
        <w:t>skany</w:t>
      </w:r>
      <w:proofErr w:type="spellEnd"/>
      <w:r w:rsidRPr="0063581D">
        <w:t xml:space="preserve">) lub </w:t>
      </w:r>
      <w:proofErr w:type="spellStart"/>
      <w:r w:rsidRPr="0063581D">
        <w:t>faxem</w:t>
      </w:r>
      <w:proofErr w:type="spellEnd"/>
      <w:r w:rsidRPr="0063581D">
        <w:t xml:space="preserve">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i imienną) przez osobę/y uprawnioną/e   do reprezentowania Wykonawcy.</w:t>
      </w:r>
    </w:p>
    <w:p w:rsidR="004C10FB" w:rsidRPr="0063581D" w:rsidRDefault="004C10FB" w:rsidP="004C10FB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4C10FB" w:rsidRPr="0063581D" w:rsidRDefault="004C10FB" w:rsidP="004C10FB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4C10FB" w:rsidRPr="0063581D" w:rsidRDefault="004C10FB" w:rsidP="004C10FB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4C10FB" w:rsidRPr="0063581D" w:rsidRDefault="004C10FB" w:rsidP="004C10FB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na wezwanie Zmawiającego próbki przedmiotu zamówienia</w:t>
      </w:r>
    </w:p>
    <w:p w:rsidR="004C10FB" w:rsidRPr="0063581D" w:rsidRDefault="004C10FB" w:rsidP="004C10FB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4C10FB" w:rsidRPr="0063581D" w:rsidRDefault="004C10FB" w:rsidP="004C10FB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4C10FB" w:rsidRPr="0063581D" w:rsidRDefault="004C10FB" w:rsidP="004C10FB">
      <w:pPr>
        <w:tabs>
          <w:tab w:val="num" w:pos="540"/>
        </w:tabs>
        <w:spacing w:line="360" w:lineRule="auto"/>
        <w:ind w:left="510"/>
        <w:jc w:val="both"/>
      </w:pPr>
      <w:r w:rsidRPr="0063581D"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4C10FB" w:rsidRPr="0063581D" w:rsidRDefault="004C10FB" w:rsidP="004C10FB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>Zamawiający zastrzega sobie prawo zmiany terminu składania ofert lub zmiany warunków zamówienia.</w:t>
      </w:r>
    </w:p>
    <w:p w:rsidR="004C10FB" w:rsidRPr="0063581D" w:rsidRDefault="004C10FB" w:rsidP="004C10FB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ze złożonych ofert. </w:t>
      </w:r>
    </w:p>
    <w:p w:rsidR="004C10FB" w:rsidRPr="0063581D" w:rsidRDefault="004C10FB" w:rsidP="004C10FB">
      <w:pPr>
        <w:numPr>
          <w:ilvl w:val="0"/>
          <w:numId w:val="2"/>
        </w:numPr>
        <w:spacing w:line="360" w:lineRule="auto"/>
        <w:jc w:val="both"/>
      </w:pPr>
      <w:r w:rsidRPr="0063581D">
        <w:t>W razie nieprzyjęcia oferty Wykonawcy nie przysługują jakiekolwiek roszczenia w stosunku do Zamawiającego.</w:t>
      </w:r>
    </w:p>
    <w:p w:rsidR="004C10FB" w:rsidRPr="0063581D" w:rsidRDefault="004C10FB" w:rsidP="004C10FB">
      <w:pPr>
        <w:spacing w:line="360" w:lineRule="auto"/>
        <w:ind w:left="4956" w:firstLine="708"/>
      </w:pPr>
      <w:r w:rsidRPr="0063581D">
        <w:t>Zatwierdzam:</w:t>
      </w:r>
    </w:p>
    <w:p w:rsidR="004C10FB" w:rsidRPr="0063581D" w:rsidRDefault="004C10FB" w:rsidP="004C10FB">
      <w:pPr>
        <w:spacing w:line="360" w:lineRule="auto"/>
        <w:ind w:left="4956" w:firstLine="708"/>
      </w:pPr>
    </w:p>
    <w:p w:rsidR="004C10FB" w:rsidRPr="0063581D" w:rsidRDefault="004C10FB" w:rsidP="004C10FB">
      <w:pPr>
        <w:spacing w:line="360" w:lineRule="auto"/>
        <w:ind w:left="4956" w:firstLine="708"/>
      </w:pPr>
    </w:p>
    <w:p w:rsidR="004C10FB" w:rsidRPr="0063581D" w:rsidRDefault="004C10FB" w:rsidP="004C10FB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4C10FB" w:rsidRPr="0063581D" w:rsidRDefault="004C10FB" w:rsidP="004C10FB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4C10FB" w:rsidRPr="0063581D" w:rsidRDefault="004C10FB" w:rsidP="004C10F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0FB" w:rsidRPr="0063581D" w:rsidRDefault="004C10FB" w:rsidP="004C10F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0FB" w:rsidRPr="0063581D" w:rsidRDefault="004C10FB" w:rsidP="004C10F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0FB" w:rsidRPr="0063581D" w:rsidRDefault="004C10FB" w:rsidP="004C10F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0FB" w:rsidRPr="0063581D" w:rsidRDefault="004C10FB" w:rsidP="004C10F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0FB" w:rsidRPr="0063581D" w:rsidRDefault="004C10FB" w:rsidP="004C10F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0FB" w:rsidRPr="0063581D" w:rsidRDefault="004C10FB" w:rsidP="004C10F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0FB" w:rsidRPr="0063581D" w:rsidRDefault="004C10FB" w:rsidP="004C10F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0FB" w:rsidRPr="0063581D" w:rsidRDefault="004C10FB" w:rsidP="004C10F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0FB" w:rsidRPr="0063581D" w:rsidRDefault="004C10FB" w:rsidP="004C10F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0FB" w:rsidRPr="0063581D" w:rsidRDefault="004C10FB" w:rsidP="004C10F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0FB" w:rsidRPr="0063581D" w:rsidRDefault="004C10FB" w:rsidP="004C10F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0FB" w:rsidRPr="0063581D" w:rsidRDefault="004C10FB" w:rsidP="004C10F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0FB" w:rsidRPr="0063581D" w:rsidRDefault="004C10FB" w:rsidP="004C10F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0FB" w:rsidRPr="0063581D" w:rsidRDefault="004C10FB" w:rsidP="004C10F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0FB" w:rsidRPr="0063581D" w:rsidRDefault="004C10FB" w:rsidP="004C10F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0FB" w:rsidRPr="0063581D" w:rsidRDefault="004C10FB" w:rsidP="004C10F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0FB" w:rsidRPr="0063581D" w:rsidRDefault="004C10FB" w:rsidP="004C10F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0FB" w:rsidRPr="0063581D" w:rsidRDefault="004C10FB" w:rsidP="004C10F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0FB" w:rsidRPr="0063581D" w:rsidRDefault="004C10FB" w:rsidP="004C10F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0FB" w:rsidRPr="0063581D" w:rsidRDefault="004C10FB" w:rsidP="004C10F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0FB" w:rsidRPr="0063581D" w:rsidRDefault="004C10FB" w:rsidP="004C10F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0FB" w:rsidRDefault="004C10FB" w:rsidP="004C10F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0FB" w:rsidRDefault="004C10FB" w:rsidP="004C10F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0FB" w:rsidRDefault="004C10FB" w:rsidP="004C10F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0FB" w:rsidRDefault="004C10FB" w:rsidP="004C10F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0FB" w:rsidRDefault="004C10FB" w:rsidP="004C10F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0FB" w:rsidRDefault="004C10FB" w:rsidP="004C10F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0FB" w:rsidRDefault="004C10FB" w:rsidP="004C10F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0FB" w:rsidRDefault="004C10FB" w:rsidP="004C10F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0FB" w:rsidRDefault="004C10FB" w:rsidP="004C10F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0FB" w:rsidRDefault="004C10FB" w:rsidP="004C10F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0FB" w:rsidRDefault="004C10FB" w:rsidP="004C10F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0FB" w:rsidRDefault="004C10FB" w:rsidP="004C10F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0FB" w:rsidRDefault="004C10FB" w:rsidP="004C10F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0FB" w:rsidRPr="0063581D" w:rsidRDefault="004C10FB" w:rsidP="004C10FB">
      <w:pPr>
        <w:spacing w:line="360" w:lineRule="auto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5C125" wp14:editId="2E7F7B3D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10FB" w:rsidRDefault="004C10FB" w:rsidP="004C10FB">
                            <w:pPr>
                              <w:jc w:val="center"/>
                            </w:pPr>
                          </w:p>
                          <w:p w:rsidR="004C10FB" w:rsidRDefault="004C10FB" w:rsidP="004C10FB">
                            <w:pPr>
                              <w:jc w:val="center"/>
                            </w:pPr>
                          </w:p>
                          <w:p w:rsidR="004C10FB" w:rsidRDefault="004C10FB" w:rsidP="004C10FB">
                            <w:pPr>
                              <w:jc w:val="center"/>
                            </w:pPr>
                          </w:p>
                          <w:p w:rsidR="004C10FB" w:rsidRDefault="004C10FB" w:rsidP="004C10FB">
                            <w:pPr>
                              <w:jc w:val="center"/>
                            </w:pPr>
                          </w:p>
                          <w:p w:rsidR="004C10FB" w:rsidRDefault="004C10FB" w:rsidP="004C10FB">
                            <w:pPr>
                              <w:jc w:val="center"/>
                            </w:pPr>
                          </w:p>
                          <w:p w:rsidR="004C10FB" w:rsidRDefault="004C10FB" w:rsidP="004C10FB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4C10FB" w:rsidRDefault="004C10FB" w:rsidP="004C10FB">
                      <w:pPr>
                        <w:jc w:val="center"/>
                      </w:pPr>
                    </w:p>
                    <w:p w:rsidR="004C10FB" w:rsidRDefault="004C10FB" w:rsidP="004C10FB">
                      <w:pPr>
                        <w:jc w:val="center"/>
                      </w:pPr>
                    </w:p>
                    <w:p w:rsidR="004C10FB" w:rsidRDefault="004C10FB" w:rsidP="004C10FB">
                      <w:pPr>
                        <w:jc w:val="center"/>
                      </w:pPr>
                    </w:p>
                    <w:p w:rsidR="004C10FB" w:rsidRDefault="004C10FB" w:rsidP="004C10FB">
                      <w:pPr>
                        <w:jc w:val="center"/>
                      </w:pPr>
                    </w:p>
                    <w:p w:rsidR="004C10FB" w:rsidRDefault="004C10FB" w:rsidP="004C10FB">
                      <w:pPr>
                        <w:jc w:val="center"/>
                      </w:pPr>
                    </w:p>
                    <w:p w:rsidR="004C10FB" w:rsidRDefault="004C10FB" w:rsidP="004C10FB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ącznik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4C10FB" w:rsidRPr="0063581D" w:rsidRDefault="004C10FB" w:rsidP="004C10FB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4C10FB" w:rsidRPr="0063581D" w:rsidRDefault="004C10FB" w:rsidP="004C10FB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4C10FB" w:rsidRPr="0063581D" w:rsidRDefault="004C10FB" w:rsidP="004C10FB">
      <w:pPr>
        <w:spacing w:line="360" w:lineRule="auto"/>
        <w:jc w:val="center"/>
        <w:rPr>
          <w:b/>
          <w:sz w:val="28"/>
          <w:szCs w:val="28"/>
        </w:rPr>
      </w:pPr>
    </w:p>
    <w:p w:rsidR="004C10FB" w:rsidRPr="0063581D" w:rsidRDefault="004C10FB" w:rsidP="004C10FB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4C10FB" w:rsidRPr="0063581D" w:rsidRDefault="004C10FB" w:rsidP="004C10FB">
      <w:pPr>
        <w:spacing w:line="360" w:lineRule="auto"/>
      </w:pPr>
      <w:r w:rsidRPr="0063581D">
        <w:t>Część B (wypełnia Wykonawca)</w:t>
      </w:r>
    </w:p>
    <w:p w:rsidR="004C10FB" w:rsidRPr="0063581D" w:rsidRDefault="004C10FB" w:rsidP="004C10FB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4C10FB" w:rsidRPr="0063581D" w:rsidRDefault="004C10FB" w:rsidP="004C10FB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4C10FB" w:rsidRPr="0063581D" w:rsidRDefault="004C10FB" w:rsidP="004C10FB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4C10FB" w:rsidRPr="0063581D" w:rsidRDefault="004C10FB" w:rsidP="004C10FB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4C10FB" w:rsidRPr="0063581D" w:rsidRDefault="004C10FB" w:rsidP="004C10FB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4C10FB" w:rsidRPr="0063581D" w:rsidRDefault="004C10FB" w:rsidP="004C10FB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4C10FB" w:rsidRPr="0063581D" w:rsidRDefault="004C10FB" w:rsidP="004C10FB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4C10FB" w:rsidRPr="0063581D" w:rsidRDefault="004C10FB" w:rsidP="004C10FB">
      <w:pPr>
        <w:ind w:left="1065"/>
        <w:jc w:val="both"/>
      </w:pPr>
    </w:p>
    <w:p w:rsidR="004C10FB" w:rsidRPr="008545EE" w:rsidRDefault="004C10FB" w:rsidP="004C10FB">
      <w:pPr>
        <w:pStyle w:val="Akapitzlist"/>
        <w:ind w:left="2481" w:firstLine="351"/>
        <w:rPr>
          <w:rFonts w:ascii="Times New Roman" w:hAnsi="Times New Roman"/>
          <w:i/>
          <w:sz w:val="28"/>
          <w:szCs w:val="28"/>
          <w:u w:val="single"/>
        </w:rPr>
      </w:pPr>
      <w:r w:rsidRPr="008545EE">
        <w:rPr>
          <w:rFonts w:ascii="Times New Roman" w:hAnsi="Times New Roman"/>
          <w:b/>
          <w:i/>
          <w:sz w:val="28"/>
          <w:szCs w:val="28"/>
          <w:u w:val="single"/>
        </w:rPr>
        <w:t>CEWNIK DOTĘTNICZY DLA DZIECI</w:t>
      </w:r>
    </w:p>
    <w:p w:rsidR="004C10FB" w:rsidRPr="0063581D" w:rsidRDefault="004C10FB" w:rsidP="004C10FB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4C10FB" w:rsidRPr="0063581D" w:rsidRDefault="004C10FB" w:rsidP="004C10FB">
      <w:pPr>
        <w:jc w:val="both"/>
      </w:pPr>
    </w:p>
    <w:p w:rsidR="004C10FB" w:rsidRPr="0063581D" w:rsidRDefault="004C10FB" w:rsidP="004C10FB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4C10FB" w:rsidRPr="0063581D" w:rsidRDefault="004C10FB" w:rsidP="004C10FB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4C10FB" w:rsidRPr="0063581D" w:rsidRDefault="004C10FB" w:rsidP="004C10FB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4C10FB" w:rsidRPr="0063581D" w:rsidRDefault="004C10FB" w:rsidP="004C10FB">
      <w:pPr>
        <w:jc w:val="both"/>
      </w:pPr>
    </w:p>
    <w:p w:rsidR="004C10FB" w:rsidRPr="0063581D" w:rsidRDefault="004C10FB" w:rsidP="004C10FB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4C10FB" w:rsidRPr="0063581D" w:rsidRDefault="004C10FB" w:rsidP="004C10FB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4C10FB" w:rsidRPr="0063581D" w:rsidRDefault="004C10FB" w:rsidP="004C10FB">
      <w:pPr>
        <w:numPr>
          <w:ilvl w:val="1"/>
          <w:numId w:val="3"/>
        </w:numPr>
        <w:tabs>
          <w:tab w:val="num" w:pos="1080"/>
        </w:tabs>
        <w:ind w:hanging="1245"/>
        <w:jc w:val="both"/>
        <w:rPr>
          <w:strike/>
        </w:rPr>
      </w:pPr>
      <w:r w:rsidRPr="0063581D">
        <w:rPr>
          <w:strike/>
        </w:rPr>
        <w:t>Okres gwarancji: ……………………..(min. 24 m-</w:t>
      </w:r>
      <w:proofErr w:type="spellStart"/>
      <w:r w:rsidRPr="0063581D">
        <w:rPr>
          <w:strike/>
        </w:rPr>
        <w:t>cy</w:t>
      </w:r>
      <w:proofErr w:type="spellEnd"/>
      <w:r w:rsidRPr="0063581D">
        <w:rPr>
          <w:strike/>
        </w:rPr>
        <w:t>)</w:t>
      </w:r>
    </w:p>
    <w:p w:rsidR="004C10FB" w:rsidRPr="0063581D" w:rsidRDefault="004C10FB" w:rsidP="004C10FB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>24 m ce</w:t>
      </w:r>
    </w:p>
    <w:p w:rsidR="004C10FB" w:rsidRPr="0063581D" w:rsidRDefault="004C10FB" w:rsidP="004C10FB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4C10FB" w:rsidRPr="0063581D" w:rsidRDefault="004C10FB" w:rsidP="004C10FB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4C10FB" w:rsidRPr="0063581D" w:rsidRDefault="004C10FB" w:rsidP="004C10FB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4C10FB" w:rsidRPr="0063581D" w:rsidRDefault="004C10FB" w:rsidP="004C10FB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4C10FB" w:rsidRPr="0063581D" w:rsidRDefault="004C10FB" w:rsidP="004C10FB">
      <w:pPr>
        <w:ind w:left="540" w:hanging="540"/>
        <w:jc w:val="both"/>
      </w:pPr>
      <w:r w:rsidRPr="0063581D">
        <w:t>-       termin związania z ofertą wynosi 30 dni</w:t>
      </w:r>
    </w:p>
    <w:p w:rsidR="004C10FB" w:rsidRPr="0063581D" w:rsidRDefault="004C10FB" w:rsidP="004C10FB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4C10FB" w:rsidRPr="0063581D" w:rsidRDefault="004C10FB" w:rsidP="004C10FB">
      <w:pPr>
        <w:jc w:val="both"/>
      </w:pPr>
      <w:r w:rsidRPr="0063581D">
        <w:t>…………………………………………………………………………..</w:t>
      </w:r>
    </w:p>
    <w:p w:rsidR="004C10FB" w:rsidRPr="0063581D" w:rsidRDefault="004C10FB" w:rsidP="004C10FB">
      <w:pPr>
        <w:jc w:val="both"/>
      </w:pPr>
      <w:r w:rsidRPr="0063581D">
        <w:t xml:space="preserve"> …………………………………………………………………………</w:t>
      </w:r>
    </w:p>
    <w:p w:rsidR="004C10FB" w:rsidRPr="0063581D" w:rsidRDefault="004C10FB" w:rsidP="004C10FB">
      <w:pPr>
        <w:jc w:val="both"/>
      </w:pPr>
    </w:p>
    <w:p w:rsidR="004C10FB" w:rsidRPr="0063581D" w:rsidRDefault="004C10FB" w:rsidP="004C10FB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4C10FB" w:rsidRPr="0063581D" w:rsidRDefault="004C10FB" w:rsidP="004C10FB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4C10FB" w:rsidRDefault="004C10FB" w:rsidP="004C10FB">
      <w:pPr>
        <w:jc w:val="both"/>
        <w:rPr>
          <w:sz w:val="20"/>
          <w:szCs w:val="20"/>
        </w:rPr>
      </w:pPr>
    </w:p>
    <w:p w:rsidR="004C10FB" w:rsidRDefault="004C10FB" w:rsidP="004C10FB">
      <w:pPr>
        <w:jc w:val="both"/>
        <w:rPr>
          <w:sz w:val="20"/>
          <w:szCs w:val="20"/>
        </w:rPr>
      </w:pPr>
    </w:p>
    <w:p w:rsidR="004C10FB" w:rsidRDefault="004C10FB" w:rsidP="004C10FB">
      <w:pPr>
        <w:jc w:val="both"/>
        <w:rPr>
          <w:sz w:val="20"/>
          <w:szCs w:val="20"/>
        </w:rPr>
      </w:pPr>
    </w:p>
    <w:p w:rsidR="004C10FB" w:rsidRDefault="004C10FB" w:rsidP="004C10FB">
      <w:pPr>
        <w:jc w:val="both"/>
        <w:rPr>
          <w:sz w:val="20"/>
          <w:szCs w:val="20"/>
        </w:rPr>
      </w:pPr>
    </w:p>
    <w:p w:rsidR="004C10FB" w:rsidRDefault="004C10FB" w:rsidP="004C10FB">
      <w:pPr>
        <w:jc w:val="both"/>
        <w:rPr>
          <w:sz w:val="20"/>
          <w:szCs w:val="20"/>
        </w:rPr>
      </w:pPr>
    </w:p>
    <w:p w:rsidR="004C10FB" w:rsidRPr="0063581D" w:rsidRDefault="004C10FB" w:rsidP="004C10FB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4C10FB" w:rsidRPr="0063581D" w:rsidRDefault="004C10FB" w:rsidP="004C10FB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lastRenderedPageBreak/>
        <w:t>PAKIET I</w:t>
      </w:r>
    </w:p>
    <w:p w:rsidR="004C10FB" w:rsidRPr="0063581D" w:rsidRDefault="004C10FB" w:rsidP="004C10FB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4C10FB" w:rsidRPr="00BD2785" w:rsidRDefault="004C10FB" w:rsidP="004C10FB">
      <w:pPr>
        <w:jc w:val="center"/>
        <w:rPr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 xml:space="preserve">DOSTAWA </w:t>
      </w:r>
      <w:r>
        <w:rPr>
          <w:b/>
          <w:i/>
          <w:sz w:val="28"/>
          <w:szCs w:val="28"/>
          <w:u w:val="single"/>
        </w:rPr>
        <w:t>CEWNIK DOTĘTNICZY DLA DZIECI</w:t>
      </w:r>
    </w:p>
    <w:p w:rsidR="004C10FB" w:rsidRPr="00BD2785" w:rsidRDefault="004C10FB" w:rsidP="004C10FB">
      <w:pPr>
        <w:jc w:val="center"/>
        <w:rPr>
          <w:i/>
          <w:sz w:val="28"/>
          <w:szCs w:val="28"/>
          <w:u w:val="single"/>
        </w:rPr>
      </w:pPr>
    </w:p>
    <w:p w:rsidR="004C10FB" w:rsidRPr="00BD2785" w:rsidRDefault="004C10FB" w:rsidP="004C10FB">
      <w:pPr>
        <w:jc w:val="center"/>
        <w:rPr>
          <w:i/>
          <w:sz w:val="28"/>
          <w:szCs w:val="28"/>
          <w:u w:val="single"/>
        </w:rPr>
      </w:pPr>
    </w:p>
    <w:p w:rsidR="004C10FB" w:rsidRPr="0063581D" w:rsidRDefault="004C10FB" w:rsidP="004C10FB">
      <w:pPr>
        <w:jc w:val="center"/>
        <w:rPr>
          <w:i/>
          <w:sz w:val="28"/>
          <w:szCs w:val="28"/>
          <w:u w:val="single"/>
        </w:rPr>
      </w:pPr>
    </w:p>
    <w:tbl>
      <w:tblPr>
        <w:tblW w:w="186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544"/>
        <w:gridCol w:w="1418"/>
        <w:gridCol w:w="850"/>
        <w:gridCol w:w="1276"/>
        <w:gridCol w:w="992"/>
        <w:gridCol w:w="1289"/>
        <w:gridCol w:w="3131"/>
        <w:gridCol w:w="2290"/>
        <w:gridCol w:w="3278"/>
      </w:tblGrid>
      <w:tr w:rsidR="004C10FB" w:rsidRPr="0063581D" w:rsidTr="0078569F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FB" w:rsidRPr="00446376" w:rsidRDefault="004C10FB" w:rsidP="0078569F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l.p.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FB" w:rsidRPr="00446376" w:rsidRDefault="004C10FB" w:rsidP="0078569F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Nazwa przedmiotu zamówienia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FB" w:rsidRPr="00446376" w:rsidRDefault="004C10FB" w:rsidP="0078569F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NR KAT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10FB" w:rsidRPr="00446376" w:rsidRDefault="004C10FB" w:rsidP="0078569F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10FB" w:rsidRPr="00446376" w:rsidRDefault="004C10FB" w:rsidP="0078569F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10FB" w:rsidRPr="00446376" w:rsidRDefault="004C10FB" w:rsidP="0078569F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Stawka VAT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10FB" w:rsidRPr="00446376" w:rsidRDefault="004C10FB" w:rsidP="0078569F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Wartość ogólna brutto</w:t>
            </w:r>
          </w:p>
        </w:tc>
        <w:tc>
          <w:tcPr>
            <w:tcW w:w="3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10FB" w:rsidRPr="0063581D" w:rsidRDefault="004C10FB" w:rsidP="0078569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Cena </w:t>
            </w:r>
            <w:proofErr w:type="spellStart"/>
            <w:r w:rsidRPr="0063581D">
              <w:rPr>
                <w:rFonts w:ascii="Bookman Old Style" w:hAnsi="Bookman Old Style" w:cs="Arial"/>
                <w:sz w:val="22"/>
                <w:szCs w:val="22"/>
              </w:rPr>
              <w:t>jed</w:t>
            </w:r>
            <w:proofErr w:type="spellEnd"/>
            <w:r w:rsidRPr="0063581D">
              <w:rPr>
                <w:rFonts w:ascii="Bookman Old Style" w:hAnsi="Bookman Old Style" w:cs="Arial"/>
                <w:sz w:val="22"/>
                <w:szCs w:val="22"/>
              </w:rPr>
              <w:t>. netto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0FB" w:rsidRPr="0063581D" w:rsidRDefault="004C10FB" w:rsidP="0078569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Stawka </w:t>
            </w:r>
          </w:p>
          <w:p w:rsidR="004C10FB" w:rsidRPr="0063581D" w:rsidRDefault="004C10FB" w:rsidP="0078569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VAT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0FB" w:rsidRPr="0063581D" w:rsidRDefault="004C10FB" w:rsidP="0078569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brutto</w:t>
            </w:r>
          </w:p>
        </w:tc>
      </w:tr>
      <w:tr w:rsidR="004C10FB" w:rsidRPr="0063581D" w:rsidTr="0078569F">
        <w:trPr>
          <w:trHeight w:val="7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FB" w:rsidRPr="00446376" w:rsidRDefault="004C10FB" w:rsidP="0078569F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FB" w:rsidRPr="00446376" w:rsidRDefault="004C10FB" w:rsidP="007856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Cewnik dotętniczy dla dzieci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FB" w:rsidRPr="00446376" w:rsidRDefault="004C10FB" w:rsidP="0078569F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0FB" w:rsidRPr="00446376" w:rsidRDefault="004C10FB" w:rsidP="007856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4C10FB" w:rsidRPr="00446376" w:rsidRDefault="004C10FB" w:rsidP="0078569F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0FB" w:rsidRPr="00446376" w:rsidRDefault="004C10FB" w:rsidP="007856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0FB" w:rsidRPr="00446376" w:rsidRDefault="004C10FB" w:rsidP="007856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0FB" w:rsidRPr="00446376" w:rsidRDefault="004C10FB" w:rsidP="007856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10FB" w:rsidRPr="0063581D" w:rsidRDefault="004C10FB" w:rsidP="0078569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10FB" w:rsidRPr="0063581D" w:rsidRDefault="004C10FB" w:rsidP="0078569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10FB" w:rsidRPr="0063581D" w:rsidRDefault="004C10FB" w:rsidP="0078569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:rsidR="004C10FB" w:rsidRPr="008545EE" w:rsidRDefault="004C10FB" w:rsidP="004C10FB">
      <w:pPr>
        <w:spacing w:line="360" w:lineRule="auto"/>
        <w:rPr>
          <w:rFonts w:ascii="Bookman Old Style" w:hAnsi="Bookman Old Style" w:cs="Calibri"/>
          <w:b/>
          <w:bCs/>
          <w:i/>
          <w:sz w:val="22"/>
          <w:szCs w:val="22"/>
          <w:u w:val="single"/>
        </w:rPr>
      </w:pPr>
    </w:p>
    <w:p w:rsidR="004C10FB" w:rsidRPr="008545EE" w:rsidRDefault="004C10FB" w:rsidP="004C10FB">
      <w:pPr>
        <w:spacing w:line="360" w:lineRule="auto"/>
        <w:rPr>
          <w:b/>
          <w:bCs/>
          <w:i/>
          <w:u w:val="single"/>
        </w:rPr>
      </w:pPr>
      <w:r w:rsidRPr="008545EE">
        <w:rPr>
          <w:b/>
          <w:bCs/>
          <w:i/>
          <w:u w:val="single"/>
        </w:rPr>
        <w:t>OPIS PRZEDMIOTU ZAMÓWIENIA</w:t>
      </w:r>
    </w:p>
    <w:p w:rsidR="004C10FB" w:rsidRPr="008545EE" w:rsidRDefault="004C10FB" w:rsidP="004C10FB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/>
          <w:bCs/>
        </w:rPr>
      </w:pPr>
      <w:r w:rsidRPr="008545EE">
        <w:rPr>
          <w:rFonts w:ascii="Times New Roman" w:hAnsi="Times New Roman"/>
          <w:bCs/>
        </w:rPr>
        <w:t xml:space="preserve">Kaniula dotętnicza wprowadzona metoda </w:t>
      </w:r>
      <w:proofErr w:type="spellStart"/>
      <w:r w:rsidRPr="008545EE">
        <w:rPr>
          <w:rFonts w:ascii="Times New Roman" w:hAnsi="Times New Roman"/>
          <w:bCs/>
        </w:rPr>
        <w:t>Seldingera</w:t>
      </w:r>
      <w:proofErr w:type="spellEnd"/>
    </w:p>
    <w:p w:rsidR="004C10FB" w:rsidRPr="008545EE" w:rsidRDefault="004C10FB" w:rsidP="004C10FB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/>
          <w:bCs/>
        </w:rPr>
      </w:pPr>
      <w:r w:rsidRPr="008545EE">
        <w:rPr>
          <w:rFonts w:ascii="Times New Roman" w:hAnsi="Times New Roman"/>
          <w:bCs/>
        </w:rPr>
        <w:t>Wykonana z polietylenu lub PUR</w:t>
      </w:r>
    </w:p>
    <w:p w:rsidR="004C10FB" w:rsidRPr="008545EE" w:rsidRDefault="004C10FB" w:rsidP="004C10FB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/>
          <w:bCs/>
        </w:rPr>
      </w:pPr>
      <w:r w:rsidRPr="008545EE">
        <w:rPr>
          <w:rFonts w:ascii="Times New Roman" w:hAnsi="Times New Roman"/>
          <w:bCs/>
        </w:rPr>
        <w:t>Widoczna w RTG</w:t>
      </w:r>
    </w:p>
    <w:p w:rsidR="004C10FB" w:rsidRPr="008545EE" w:rsidRDefault="004C10FB" w:rsidP="004C10FB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/>
          <w:bCs/>
        </w:rPr>
      </w:pPr>
      <w:r w:rsidRPr="008545EE">
        <w:rPr>
          <w:rFonts w:ascii="Times New Roman" w:hAnsi="Times New Roman"/>
          <w:bCs/>
        </w:rPr>
        <w:t>Wyposażona w igłę do wprowadzania, prowadnik w kształcie litery J lub prosty</w:t>
      </w:r>
    </w:p>
    <w:p w:rsidR="004C10FB" w:rsidRPr="008545EE" w:rsidRDefault="004C10FB" w:rsidP="004C10FB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/>
          <w:bCs/>
        </w:rPr>
      </w:pPr>
      <w:r w:rsidRPr="008545EE">
        <w:rPr>
          <w:rFonts w:ascii="Times New Roman" w:hAnsi="Times New Roman"/>
          <w:bCs/>
        </w:rPr>
        <w:t>Rozmiar 3 FR/6-8 cm</w:t>
      </w:r>
    </w:p>
    <w:p w:rsidR="004C10FB" w:rsidRPr="008545EE" w:rsidRDefault="004C10FB" w:rsidP="004C10FB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/>
          <w:bCs/>
        </w:rPr>
      </w:pPr>
      <w:r w:rsidRPr="008545EE">
        <w:rPr>
          <w:rFonts w:ascii="Times New Roman" w:hAnsi="Times New Roman"/>
          <w:bCs/>
        </w:rPr>
        <w:t>Igła wprowadzająca 20 G/35-45 mm</w:t>
      </w:r>
    </w:p>
    <w:p w:rsidR="004C10FB" w:rsidRPr="008545EE" w:rsidRDefault="004C10FB" w:rsidP="004C10FB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/>
          <w:bCs/>
        </w:rPr>
      </w:pPr>
      <w:r w:rsidRPr="008545EE">
        <w:rPr>
          <w:rFonts w:ascii="Times New Roman" w:hAnsi="Times New Roman"/>
          <w:bCs/>
        </w:rPr>
        <w:t>Prowadnik 0,5/20-30 cm</w:t>
      </w:r>
    </w:p>
    <w:p w:rsidR="004C10FB" w:rsidRDefault="004C10FB" w:rsidP="004C10FB">
      <w:pPr>
        <w:spacing w:line="360" w:lineRule="auto"/>
        <w:rPr>
          <w:bCs/>
        </w:rPr>
      </w:pPr>
    </w:p>
    <w:p w:rsidR="004C10FB" w:rsidRPr="008545EE" w:rsidRDefault="004C10FB" w:rsidP="004C10FB">
      <w:pPr>
        <w:spacing w:line="360" w:lineRule="auto"/>
        <w:rPr>
          <w:bCs/>
        </w:rPr>
      </w:pPr>
      <w:r w:rsidRPr="008545EE">
        <w:rPr>
          <w:bCs/>
        </w:rPr>
        <w:t>Wartość netto</w:t>
      </w:r>
      <w:r w:rsidRPr="008545EE">
        <w:rPr>
          <w:bCs/>
        </w:rPr>
        <w:tab/>
      </w:r>
      <w:r w:rsidRPr="008545EE">
        <w:rPr>
          <w:bCs/>
        </w:rPr>
        <w:tab/>
      </w:r>
      <w:r w:rsidRPr="008545EE">
        <w:rPr>
          <w:bCs/>
        </w:rPr>
        <w:tab/>
        <w:t>………………………………………….</w:t>
      </w:r>
    </w:p>
    <w:p w:rsidR="004C10FB" w:rsidRPr="008545EE" w:rsidRDefault="004C10FB" w:rsidP="004C10FB">
      <w:pPr>
        <w:spacing w:line="360" w:lineRule="auto"/>
        <w:rPr>
          <w:bCs/>
        </w:rPr>
      </w:pPr>
      <w:r w:rsidRPr="008545EE">
        <w:rPr>
          <w:bCs/>
        </w:rPr>
        <w:t>Wartość brutto</w:t>
      </w:r>
      <w:r w:rsidRPr="008545EE">
        <w:rPr>
          <w:bCs/>
        </w:rPr>
        <w:tab/>
      </w:r>
      <w:r w:rsidRPr="008545EE">
        <w:rPr>
          <w:bCs/>
        </w:rPr>
        <w:tab/>
      </w:r>
      <w:r w:rsidRPr="008545EE">
        <w:rPr>
          <w:bCs/>
        </w:rPr>
        <w:tab/>
        <w:t>…………………………………………..</w:t>
      </w:r>
    </w:p>
    <w:p w:rsidR="004C10FB" w:rsidRPr="008545EE" w:rsidRDefault="004C10FB" w:rsidP="004C10FB">
      <w:pPr>
        <w:ind w:left="5664"/>
      </w:pPr>
    </w:p>
    <w:p w:rsidR="004C10FB" w:rsidRPr="0063581D" w:rsidRDefault="004C10FB" w:rsidP="004C10FB"/>
    <w:p w:rsidR="004C10FB" w:rsidRPr="0063581D" w:rsidRDefault="004C10FB" w:rsidP="004C10FB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4C10FB" w:rsidRPr="0063581D" w:rsidRDefault="004C10FB" w:rsidP="004C10F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C10FB" w:rsidRDefault="004C10FB" w:rsidP="004C10FB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4C10FB" w:rsidRDefault="004C10FB" w:rsidP="004C10FB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4C10FB" w:rsidRDefault="004C10FB" w:rsidP="004C10FB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4C10FB" w:rsidRDefault="004C10FB" w:rsidP="004C10FB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4C10FB" w:rsidRDefault="004C10FB" w:rsidP="004C10FB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4C10FB" w:rsidRDefault="004C10FB" w:rsidP="004C10FB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4C10FB" w:rsidRDefault="004C10FB" w:rsidP="004C10FB"/>
    <w:p w:rsidR="004C10FB" w:rsidRDefault="004C10FB" w:rsidP="004C10FB"/>
    <w:p w:rsidR="004C10FB" w:rsidRDefault="004C10FB" w:rsidP="004C10FB"/>
    <w:p w:rsidR="004C10FB" w:rsidRDefault="004C10FB" w:rsidP="004C10FB"/>
    <w:p w:rsidR="004C10FB" w:rsidRDefault="004C10FB" w:rsidP="004C10FB"/>
    <w:p w:rsidR="004C10FB" w:rsidRDefault="004C10FB" w:rsidP="004C10FB"/>
    <w:p w:rsidR="004C10FB" w:rsidRPr="0063581D" w:rsidRDefault="004C10FB" w:rsidP="004C10FB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10/2020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4C10FB" w:rsidRPr="0063581D" w:rsidRDefault="004C10FB" w:rsidP="004C10FB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</w:t>
      </w:r>
      <w:r>
        <w:rPr>
          <w:rFonts w:ascii="Bookman Old Style" w:hAnsi="Bookman Old Style"/>
          <w:b/>
          <w:sz w:val="28"/>
          <w:szCs w:val="28"/>
          <w:u w:val="single"/>
        </w:rPr>
        <w:t>20</w:t>
      </w:r>
    </w:p>
    <w:p w:rsidR="004C10FB" w:rsidRPr="00CB476C" w:rsidRDefault="004C10FB" w:rsidP="004C10FB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cewników dotętniczych dla dzieci</w:t>
      </w:r>
    </w:p>
    <w:p w:rsidR="004C10FB" w:rsidRPr="00CB476C" w:rsidRDefault="004C10FB" w:rsidP="004C10FB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4C10FB" w:rsidRPr="00CB476C" w:rsidRDefault="004C10FB" w:rsidP="004C10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4C10FB" w:rsidRPr="00CB476C" w:rsidRDefault="004C10FB" w:rsidP="004C10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4C10FB" w:rsidRPr="00CB476C" w:rsidRDefault="004C10FB" w:rsidP="004C10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4C10FB" w:rsidRPr="00CB476C" w:rsidRDefault="004C10FB" w:rsidP="004C10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4C10FB" w:rsidRPr="00CB476C" w:rsidRDefault="004C10FB" w:rsidP="004C10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4C10FB" w:rsidRPr="00CB476C" w:rsidRDefault="004C10FB" w:rsidP="004C10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4C10FB" w:rsidRPr="00CB476C" w:rsidRDefault="004C10FB" w:rsidP="004C10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4C10FB" w:rsidRPr="00CB476C" w:rsidRDefault="004C10FB" w:rsidP="004C10FB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cewników dotętniczych dla dzieci</w:t>
      </w:r>
      <w:r w:rsidRPr="00CB476C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4C10FB" w:rsidRPr="00CB476C" w:rsidRDefault="004C10FB" w:rsidP="004C10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2.Okres obowiązywania umowy od Lutego 2020 r do Lutego 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4C10FB" w:rsidRPr="00CB476C" w:rsidRDefault="004C10FB" w:rsidP="004C10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4C10FB" w:rsidRPr="00CB476C" w:rsidRDefault="004C10FB" w:rsidP="004C10FB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4C10FB" w:rsidRPr="00CB476C" w:rsidRDefault="004C10FB" w:rsidP="004C10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cewników dotętniczych dla dzieci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ilości i asortymencie podanym w załączniku do umowy.</w:t>
      </w:r>
    </w:p>
    <w:p w:rsidR="004C10FB" w:rsidRPr="00CB476C" w:rsidRDefault="004C10FB" w:rsidP="004C10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cewników dotętniczych dla dzieci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4C10FB" w:rsidRPr="00CB476C" w:rsidRDefault="004C10FB" w:rsidP="004C10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katalogowy, nr LOT, datę ważności.</w:t>
      </w:r>
    </w:p>
    <w:p w:rsidR="004C10FB" w:rsidRPr="00CB476C" w:rsidRDefault="004C10FB" w:rsidP="004C10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Magazynu.</w:t>
      </w:r>
    </w:p>
    <w:p w:rsidR="004C10FB" w:rsidRPr="00CB476C" w:rsidRDefault="004C10FB" w:rsidP="004C10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5.Dostawa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cewników dotętniczych dla dzieci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własnym transportem na koszt i ryzyko Wykonawcy.</w:t>
      </w:r>
    </w:p>
    <w:p w:rsidR="004C10FB" w:rsidRPr="00CB476C" w:rsidRDefault="004C10FB" w:rsidP="004C10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>w terminie ……….max 7 dni od momentu wysłania zamówienia drogą faksową lub emailem.</w:t>
      </w:r>
    </w:p>
    <w:p w:rsidR="004C10FB" w:rsidRPr="00CB476C" w:rsidRDefault="004C10FB" w:rsidP="004C10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4C10FB" w:rsidRPr="00CB476C" w:rsidRDefault="004C10FB" w:rsidP="004C10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4C10FB" w:rsidRPr="00CB476C" w:rsidRDefault="004C10FB" w:rsidP="004C10FB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4C10FB" w:rsidRPr="00CB476C" w:rsidRDefault="004C10FB" w:rsidP="004C10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4C10FB" w:rsidRPr="00CB476C" w:rsidRDefault="004C10FB" w:rsidP="004C10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4C10FB" w:rsidRPr="00CB476C" w:rsidRDefault="004C10FB" w:rsidP="004C10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4C10FB" w:rsidRPr="00CB476C" w:rsidRDefault="004C10FB" w:rsidP="004C10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4C10FB" w:rsidRPr="00CB476C" w:rsidRDefault="004C10FB" w:rsidP="004C10FB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4C10FB" w:rsidRPr="00CB476C" w:rsidRDefault="004C10FB" w:rsidP="004C10FB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4C10FB" w:rsidRPr="00CB476C" w:rsidRDefault="004C10FB" w:rsidP="004C10FB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4C10FB" w:rsidRPr="00CB476C" w:rsidRDefault="004C10FB" w:rsidP="004C10FB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4C10FB" w:rsidRPr="00CB476C" w:rsidRDefault="004C10FB" w:rsidP="004C10FB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4C10FB" w:rsidRPr="00CB476C" w:rsidRDefault="004C10FB" w:rsidP="004C10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Zapłata za otrzymane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cewniki dotętnicze dla dzieci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 na podstawie faktury  VAT poleceniem przelewu na konto dostawcy w ciągu ………. dni od daty otrzymania faktury.</w:t>
      </w:r>
    </w:p>
    <w:p w:rsidR="004C10FB" w:rsidRPr="00CB476C" w:rsidRDefault="004C10FB" w:rsidP="004C10FB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4C10FB" w:rsidRPr="00CB476C" w:rsidRDefault="004C10FB" w:rsidP="004C10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4C10FB" w:rsidRPr="00CB476C" w:rsidRDefault="004C10FB" w:rsidP="004C10FB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4C10FB" w:rsidRPr="00CB476C" w:rsidRDefault="004C10FB" w:rsidP="004C10FB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4C10FB" w:rsidRPr="00CB476C" w:rsidRDefault="004C10FB" w:rsidP="004C10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4C10FB" w:rsidRPr="00CB476C" w:rsidRDefault="004C10FB" w:rsidP="004C10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4C10FB" w:rsidRPr="00CB476C" w:rsidRDefault="004C10FB" w:rsidP="004C10F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>za opóźnienie w wykonaniu dostawy 20,00 złoty brutto za każdy dzień opóźnienia  w wykonaniu przedmiotu umowy.</w:t>
      </w:r>
    </w:p>
    <w:p w:rsidR="004C10FB" w:rsidRPr="00CB476C" w:rsidRDefault="004C10FB" w:rsidP="004C10F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4C10FB" w:rsidRPr="00CB476C" w:rsidRDefault="004C10FB" w:rsidP="004C10F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4C10FB" w:rsidRPr="00CB476C" w:rsidRDefault="004C10FB" w:rsidP="004C10F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4. Do końca obowiązywania umowy Zamawiający zastrzega sobie prawo odstąpienia od umowy w części lub w całości w przypadku nienależytego wykonania umowy.</w:t>
      </w:r>
    </w:p>
    <w:p w:rsidR="004C10FB" w:rsidRPr="00CB476C" w:rsidRDefault="004C10FB" w:rsidP="004C10F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4C10FB" w:rsidRPr="00CB476C" w:rsidRDefault="004C10FB" w:rsidP="004C10FB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4C10FB" w:rsidRPr="00CB476C" w:rsidRDefault="004C10FB" w:rsidP="004C10FB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4C10FB" w:rsidRPr="00CB476C" w:rsidRDefault="004C10FB" w:rsidP="004C10FB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4C10FB" w:rsidRPr="00CB476C" w:rsidRDefault="004C10FB" w:rsidP="004C10FB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4C10FB" w:rsidRPr="00CB476C" w:rsidRDefault="004C10FB" w:rsidP="004C10FB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dopuszcza możliwość obniżenia ceny przedmiotu umowy  dokonanej przez producenta lub dystrybutora.</w:t>
      </w:r>
    </w:p>
    <w:p w:rsidR="004C10FB" w:rsidRPr="00CB476C" w:rsidRDefault="004C10FB" w:rsidP="004C10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4C10FB" w:rsidRPr="00CB476C" w:rsidRDefault="004C10FB" w:rsidP="004C10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4C10FB" w:rsidRPr="00CB476C" w:rsidRDefault="004C10FB" w:rsidP="004C10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4C10FB" w:rsidRPr="00CB476C" w:rsidRDefault="004C10FB" w:rsidP="004C10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4C10FB" w:rsidRPr="00CB476C" w:rsidRDefault="004C10FB" w:rsidP="004C10FB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4C10FB" w:rsidRDefault="004C10FB" w:rsidP="004C10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4C10FB" w:rsidRPr="00390DF7" w:rsidRDefault="004C10FB" w:rsidP="004C10FB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90DF7">
        <w:rPr>
          <w:rFonts w:asciiTheme="minorHAnsi" w:hAnsiTheme="minorHAnsi" w:cstheme="minorHAnsi"/>
          <w:sz w:val="22"/>
          <w:szCs w:val="22"/>
        </w:rPr>
        <w:t>§ 11</w:t>
      </w:r>
    </w:p>
    <w:p w:rsidR="004C10FB" w:rsidRPr="00390DF7" w:rsidRDefault="004C10FB" w:rsidP="004C10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0DF7">
        <w:rPr>
          <w:rFonts w:asciiTheme="minorHAnsi" w:hAnsiTheme="minorHAnsi" w:cstheme="minorHAnsi"/>
          <w:sz w:val="22"/>
          <w:szCs w:val="22"/>
        </w:rPr>
        <w:t>W związku z przepisem art. 4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90DF7">
        <w:rPr>
          <w:rFonts w:asciiTheme="minorHAnsi" w:hAnsiTheme="minorHAnsi" w:cstheme="minorHAns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4C10FB" w:rsidRPr="00CB476C" w:rsidRDefault="004C10FB" w:rsidP="004C10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  <w:r>
        <w:rPr>
          <w:rFonts w:asciiTheme="minorHAnsi" w:hAnsiTheme="minorHAnsi" w:cstheme="minorHAnsi"/>
          <w:sz w:val="22"/>
          <w:szCs w:val="22"/>
        </w:rPr>
        <w:t>2</w:t>
      </w:r>
    </w:p>
    <w:p w:rsidR="004C10FB" w:rsidRPr="00CB476C" w:rsidRDefault="004C10FB" w:rsidP="004C10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4C10FB" w:rsidRPr="00CB476C" w:rsidRDefault="004C10FB" w:rsidP="004C10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p w:rsidR="0054420D" w:rsidRDefault="0054420D"/>
    <w:sectPr w:rsidR="00544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323AF6"/>
    <w:multiLevelType w:val="hybridMultilevel"/>
    <w:tmpl w:val="78D862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0FB"/>
    <w:rsid w:val="004C10FB"/>
    <w:rsid w:val="0054420D"/>
    <w:rsid w:val="00A2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1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10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1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10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1478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10327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2</cp:revision>
  <dcterms:created xsi:type="dcterms:W3CDTF">2020-02-17T11:19:00Z</dcterms:created>
  <dcterms:modified xsi:type="dcterms:W3CDTF">2020-02-18T09:29:00Z</dcterms:modified>
</cp:coreProperties>
</file>